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37373" w14:textId="77777777" w:rsidR="00825DD5" w:rsidRDefault="00825DD5">
      <w:pPr>
        <w:tabs>
          <w:tab w:val="left" w:pos="15939"/>
        </w:tabs>
        <w:rPr>
          <w:rFonts w:ascii="Comic Sans MS" w:eastAsia="Comic Sans MS" w:hAnsi="Comic Sans MS" w:cs="Comic Sans MS"/>
          <w:sz w:val="20"/>
          <w:szCs w:val="20"/>
        </w:rPr>
      </w:pPr>
      <w:bookmarkStart w:id="0" w:name="_GoBack"/>
      <w:bookmarkEnd w:id="0"/>
    </w:p>
    <w:tbl>
      <w:tblPr>
        <w:tblStyle w:val="a"/>
        <w:tblW w:w="22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280"/>
        <w:gridCol w:w="3280"/>
        <w:gridCol w:w="3280"/>
        <w:gridCol w:w="3280"/>
        <w:gridCol w:w="3280"/>
        <w:gridCol w:w="3280"/>
      </w:tblGrid>
      <w:tr w:rsidR="00825DD5" w14:paraId="12BCB68F" w14:textId="77777777">
        <w:trPr>
          <w:trHeight w:val="780"/>
        </w:trPr>
        <w:tc>
          <w:tcPr>
            <w:tcW w:w="2518" w:type="dxa"/>
            <w:shd w:val="clear" w:color="auto" w:fill="auto"/>
            <w:vAlign w:val="center"/>
          </w:tcPr>
          <w:p w14:paraId="12E0DBDF" w14:textId="77777777" w:rsidR="00825DD5" w:rsidRDefault="0025332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Year 5/6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575FC35E" w14:textId="77777777" w:rsidR="00825DD5" w:rsidRDefault="00175AE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Term 1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0FD6C052" w14:textId="77777777" w:rsidR="00825DD5" w:rsidRDefault="00175AE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Term 2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3C9CD518" w14:textId="77777777" w:rsidR="00825DD5" w:rsidRDefault="00175AE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Term 3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67A7C23F" w14:textId="77777777" w:rsidR="00825DD5" w:rsidRDefault="00175AE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Term 4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29D3E47F" w14:textId="77777777" w:rsidR="00825DD5" w:rsidRDefault="00175AE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Term 5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40F1AE69" w14:textId="77777777" w:rsidR="00825DD5" w:rsidRDefault="00175AE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Term 6</w:t>
            </w:r>
          </w:p>
        </w:tc>
      </w:tr>
      <w:tr w:rsidR="00825DD5" w14:paraId="320F17A0" w14:textId="77777777">
        <w:trPr>
          <w:trHeight w:val="480"/>
        </w:trPr>
        <w:tc>
          <w:tcPr>
            <w:tcW w:w="2518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6CB43934" w14:textId="77777777" w:rsidR="00825DD5" w:rsidRDefault="00175AE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Theme</w:t>
            </w:r>
          </w:p>
        </w:tc>
        <w:tc>
          <w:tcPr>
            <w:tcW w:w="6560" w:type="dxa"/>
            <w:gridSpan w:val="2"/>
            <w:shd w:val="clear" w:color="auto" w:fill="E2EFD9"/>
            <w:vAlign w:val="center"/>
          </w:tcPr>
          <w:p w14:paraId="59037501" w14:textId="77777777" w:rsidR="00825DD5" w:rsidRDefault="0025332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World of David Walliams (Author)</w:t>
            </w:r>
          </w:p>
        </w:tc>
        <w:tc>
          <w:tcPr>
            <w:tcW w:w="6560" w:type="dxa"/>
            <w:gridSpan w:val="2"/>
            <w:shd w:val="clear" w:color="auto" w:fill="E2EFD9"/>
            <w:vAlign w:val="center"/>
          </w:tcPr>
          <w:p w14:paraId="74AC7D9A" w14:textId="77777777" w:rsidR="00825DD5" w:rsidRDefault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Lands of long ago</w:t>
            </w:r>
            <w:r w:rsidR="0025332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(History)</w:t>
            </w:r>
          </w:p>
          <w:p w14:paraId="185B7FC6" w14:textId="77777777" w:rsidR="001D0503" w:rsidRDefault="001D0503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1D0503">
              <w:rPr>
                <w:rFonts w:ascii="Comic Sans MS" w:eastAsia="Comic Sans MS" w:hAnsi="Comic Sans MS" w:cs="Comic Sans MS"/>
                <w:sz w:val="18"/>
                <w:szCs w:val="18"/>
              </w:rPr>
              <w:t>(</w:t>
            </w:r>
            <w:r w:rsidRPr="001D0503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museum trip)</w:t>
            </w:r>
          </w:p>
        </w:tc>
        <w:tc>
          <w:tcPr>
            <w:tcW w:w="6560" w:type="dxa"/>
            <w:gridSpan w:val="2"/>
            <w:shd w:val="clear" w:color="auto" w:fill="E2EFD9"/>
            <w:vAlign w:val="center"/>
          </w:tcPr>
          <w:p w14:paraId="0941881B" w14:textId="77777777" w:rsidR="00825DD5" w:rsidRDefault="00A2524E" w:rsidP="0025332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Unpacking </w:t>
            </w:r>
            <w:r w:rsidR="0025332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Animation (comparing Disney and </w:t>
            </w:r>
            <w:r w:rsidR="007C08FD">
              <w:rPr>
                <w:rFonts w:ascii="Comic Sans MS" w:eastAsia="Comic Sans MS" w:hAnsi="Comic Sans MS" w:cs="Comic Sans MS"/>
                <w:sz w:val="18"/>
                <w:szCs w:val="18"/>
              </w:rPr>
              <w:t>DreamWorks</w:t>
            </w:r>
            <w:r w:rsidR="0025332C">
              <w:rPr>
                <w:rFonts w:ascii="Comic Sans MS" w:eastAsia="Comic Sans MS" w:hAnsi="Comic Sans MS" w:cs="Comic Sans MS"/>
                <w:sz w:val="18"/>
                <w:szCs w:val="18"/>
              </w:rPr>
              <w:t>)</w:t>
            </w:r>
          </w:p>
        </w:tc>
      </w:tr>
      <w:tr w:rsidR="00825DD5" w14:paraId="4BDB9816" w14:textId="77777777">
        <w:trPr>
          <w:trHeight w:val="1140"/>
        </w:trPr>
        <w:tc>
          <w:tcPr>
            <w:tcW w:w="2518" w:type="dxa"/>
            <w:shd w:val="clear" w:color="auto" w:fill="FFFFFF"/>
            <w:vAlign w:val="center"/>
          </w:tcPr>
          <w:p w14:paraId="080A2839" w14:textId="77777777" w:rsidR="00825DD5" w:rsidRDefault="00175AE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08B5D70C" w14:textId="77777777" w:rsidR="00825DD5" w:rsidRDefault="00825DD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3078DA6" w14:textId="77777777" w:rsidR="007B3D8B" w:rsidRDefault="00A2524E" w:rsidP="007B3D8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Adventure</w:t>
            </w:r>
            <w:r w:rsidR="007B3D8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story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Pr="00A2524E">
              <w:rPr>
                <w:rFonts w:ascii="Comic Sans MS" w:eastAsia="Comic Sans MS" w:hAnsi="Comic Sans MS" w:cs="Comic Sans MS"/>
                <w:sz w:val="18"/>
                <w:szCs w:val="18"/>
              </w:rPr>
              <w:t>(</w:t>
            </w:r>
            <w:r w:rsidRPr="00A2524E">
              <w:rPr>
                <w:rFonts w:ascii="Comic Sans MS" w:hAnsi="Comic Sans MS" w:cs="Arial"/>
                <w:color w:val="323232"/>
                <w:sz w:val="18"/>
                <w:szCs w:val="18"/>
                <w:shd w:val="clear" w:color="auto" w:fill="FFFFFF"/>
              </w:rPr>
              <w:t>Write about one of the adventures that granny might have had when she was the most wanted jewel thief in the world</w:t>
            </w:r>
            <w:r>
              <w:rPr>
                <w:rFonts w:ascii="Comic Sans MS" w:hAnsi="Comic Sans MS" w:cs="Arial"/>
                <w:color w:val="323232"/>
                <w:sz w:val="18"/>
                <w:szCs w:val="18"/>
                <w:shd w:val="clear" w:color="auto" w:fill="FFFFFF"/>
              </w:rPr>
              <w:t>)</w:t>
            </w:r>
          </w:p>
          <w:p w14:paraId="13D1EC2E" w14:textId="77777777" w:rsidR="007B3D8B" w:rsidRDefault="007B3D8B" w:rsidP="007B3D8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Letter</w:t>
            </w:r>
          </w:p>
          <w:p w14:paraId="775E5023" w14:textId="77777777" w:rsidR="007B3D8B" w:rsidRDefault="007B3D8B" w:rsidP="007B3D8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Gangster granny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78354E17" w14:textId="77777777" w:rsidR="00825DD5" w:rsidRDefault="00175AE2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 </w:t>
            </w:r>
          </w:p>
          <w:p w14:paraId="3001C078" w14:textId="77777777" w:rsidR="007B3D8B" w:rsidRPr="007B3D8B" w:rsidRDefault="007B3D8B" w:rsidP="007B3D8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B3D8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Newspaper article (new version of what the journalist creates after meeting </w:t>
            </w:r>
            <w:proofErr w:type="spellStart"/>
            <w:r w:rsidRPr="007B3D8B">
              <w:rPr>
                <w:rFonts w:ascii="Comic Sans MS" w:eastAsia="Comic Sans MS" w:hAnsi="Comic Sans MS" w:cs="Comic Sans MS"/>
                <w:sz w:val="18"/>
                <w:szCs w:val="18"/>
              </w:rPr>
              <w:t>Mr</w:t>
            </w:r>
            <w:proofErr w:type="spellEnd"/>
            <w:r w:rsidRPr="007B3D8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Stink).</w:t>
            </w:r>
          </w:p>
          <w:p w14:paraId="4E4175AA" w14:textId="77777777" w:rsidR="007B3D8B" w:rsidRDefault="007B3D8B" w:rsidP="007B3D8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B3D8B">
              <w:rPr>
                <w:rFonts w:ascii="Comic Sans MS" w:eastAsia="Comic Sans MS" w:hAnsi="Comic Sans MS" w:cs="Comic Sans MS"/>
                <w:sz w:val="18"/>
                <w:szCs w:val="18"/>
              </w:rPr>
              <w:t>Stories with a familiar setting</w:t>
            </w:r>
          </w:p>
          <w:p w14:paraId="404BCBD5" w14:textId="77777777" w:rsidR="007B3D8B" w:rsidRDefault="007B3D8B" w:rsidP="007B3D8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Mr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 Stink</w:t>
            </w:r>
          </w:p>
          <w:p w14:paraId="36D77263" w14:textId="77777777" w:rsidR="00825DD5" w:rsidRDefault="00825DD5" w:rsidP="0025332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FFFFFF"/>
            <w:vAlign w:val="center"/>
          </w:tcPr>
          <w:p w14:paraId="024C08CD" w14:textId="77777777" w:rsidR="00825DD5" w:rsidRDefault="00B52CD5" w:rsidP="00B52CD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Narrative (Flash back)</w:t>
            </w:r>
          </w:p>
          <w:p w14:paraId="39FA42DE" w14:textId="77777777" w:rsidR="007B20A9" w:rsidRDefault="00B52CD5" w:rsidP="009117F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Instructions</w:t>
            </w:r>
            <w:r w:rsidR="009117F6">
              <w:rPr>
                <w:rFonts w:ascii="Comic Sans MS" w:eastAsia="Comic Sans MS" w:hAnsi="Comic Sans MS" w:cs="Comic Sans MS"/>
                <w:sz w:val="18"/>
                <w:szCs w:val="18"/>
              </w:rPr>
              <w:t>-mummification</w:t>
            </w:r>
          </w:p>
          <w:p w14:paraId="50E40070" w14:textId="77777777" w:rsidR="00B52CD5" w:rsidRDefault="007B20A9" w:rsidP="009117F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Performance poetry</w:t>
            </w:r>
            <w:r w:rsidR="007C08FD">
              <w:rPr>
                <w:rFonts w:ascii="Comic Sans MS" w:eastAsia="Comic Sans MS" w:hAnsi="Comic Sans MS" w:cs="Comic Sans MS"/>
                <w:sz w:val="18"/>
                <w:szCs w:val="18"/>
              </w:rPr>
              <w:br/>
            </w:r>
            <w:r w:rsidR="007C08FD" w:rsidRPr="007C08FD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(TEXT)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55F1A599" w14:textId="77777777" w:rsidR="00B52CD5" w:rsidRDefault="00B52CD5" w:rsidP="00B52CD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Chronological reports/Information texts</w:t>
            </w:r>
          </w:p>
          <w:p w14:paraId="326AC16A" w14:textId="77777777" w:rsidR="00B52CD5" w:rsidRDefault="00B52CD5" w:rsidP="00B52CD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Stories with a historical setting</w:t>
            </w:r>
          </w:p>
          <w:p w14:paraId="448AC963" w14:textId="77777777" w:rsidR="00B52CD5" w:rsidRDefault="00294997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94997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Flat Stanley: The Great Egyptian Grave Robbery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1B5CB88E" w14:textId="77777777" w:rsidR="00B52CD5" w:rsidRDefault="00B52CD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Fact file- comparisons</w:t>
            </w:r>
          </w:p>
          <w:p w14:paraId="4F20CE0A" w14:textId="77777777" w:rsidR="00825DD5" w:rsidRDefault="00175AE2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Stories with issues and dilemmas</w:t>
            </w:r>
          </w:p>
          <w:p w14:paraId="388D4726" w14:textId="77777777" w:rsidR="00825DD5" w:rsidRDefault="007C08F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C08FD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(TEXT)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1EEF5DC4" w14:textId="77777777" w:rsidR="00825DD5" w:rsidRDefault="00B52CD5" w:rsidP="00131F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Imagery poetry</w:t>
            </w:r>
          </w:p>
          <w:p w14:paraId="5FECDD53" w14:textId="77777777" w:rsidR="00B52CD5" w:rsidRDefault="007C08FD" w:rsidP="00131F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Explanation narrative (other cultures).</w:t>
            </w:r>
          </w:p>
          <w:p w14:paraId="1CF3B10A" w14:textId="77777777" w:rsidR="007C08FD" w:rsidRDefault="007C08FD" w:rsidP="00131F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C08FD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(TEXT)</w:t>
            </w:r>
          </w:p>
        </w:tc>
      </w:tr>
      <w:tr w:rsidR="00105EAB" w14:paraId="24D57C68" w14:textId="77777777" w:rsidTr="00AC08CB">
        <w:trPr>
          <w:trHeight w:val="957"/>
        </w:trPr>
        <w:tc>
          <w:tcPr>
            <w:tcW w:w="2518" w:type="dxa"/>
            <w:shd w:val="clear" w:color="auto" w:fill="FFFFFF"/>
            <w:vAlign w:val="center"/>
          </w:tcPr>
          <w:p w14:paraId="42665A76" w14:textId="77777777" w:rsidR="00105EAB" w:rsidRDefault="00105EA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Science (PT)</w:t>
            </w:r>
          </w:p>
        </w:tc>
        <w:tc>
          <w:tcPr>
            <w:tcW w:w="6560" w:type="dxa"/>
            <w:gridSpan w:val="2"/>
            <w:shd w:val="clear" w:color="auto" w:fill="FFFFFF"/>
            <w:vAlign w:val="center"/>
          </w:tcPr>
          <w:p w14:paraId="6BA92BDE" w14:textId="77777777" w:rsidR="00105EAB" w:rsidRDefault="00105EA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Animals, including humans </w:t>
            </w:r>
            <w:r w:rsidR="009117F6">
              <w:rPr>
                <w:rFonts w:ascii="Comic Sans MS" w:eastAsia="Comic Sans MS" w:hAnsi="Comic Sans MS" w:cs="Comic Sans MS"/>
                <w:sz w:val="18"/>
                <w:szCs w:val="18"/>
              </w:rPr>
              <w:t>(Year 5)</w:t>
            </w:r>
          </w:p>
        </w:tc>
        <w:tc>
          <w:tcPr>
            <w:tcW w:w="6560" w:type="dxa"/>
            <w:gridSpan w:val="2"/>
            <w:shd w:val="clear" w:color="auto" w:fill="FFFFFF"/>
            <w:vAlign w:val="center"/>
          </w:tcPr>
          <w:p w14:paraId="5404DD08" w14:textId="77777777" w:rsidR="00105EAB" w:rsidRDefault="00105EA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Properties and changes of materials </w:t>
            </w:r>
            <w:r w:rsidR="009117F6">
              <w:rPr>
                <w:rFonts w:ascii="Comic Sans MS" w:eastAsia="Comic Sans MS" w:hAnsi="Comic Sans MS" w:cs="Comic Sans MS"/>
                <w:sz w:val="18"/>
                <w:szCs w:val="18"/>
              </w:rPr>
              <w:t>(Year 5)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59A05FA2" w14:textId="77777777" w:rsidR="00105EAB" w:rsidRDefault="00105EA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Forces</w:t>
            </w:r>
            <w:r w:rsidR="009117F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(Year 5)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7881C0FC" w14:textId="77777777" w:rsidR="00105EAB" w:rsidRDefault="00105EA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Earth and Space</w:t>
            </w:r>
            <w:r w:rsidR="009117F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(Year 5)</w:t>
            </w:r>
          </w:p>
        </w:tc>
      </w:tr>
      <w:tr w:rsidR="00DA78EA" w14:paraId="583CBB98" w14:textId="77777777" w:rsidTr="00FE60D7">
        <w:trPr>
          <w:trHeight w:val="1140"/>
        </w:trPr>
        <w:tc>
          <w:tcPr>
            <w:tcW w:w="2518" w:type="dxa"/>
            <w:shd w:val="clear" w:color="auto" w:fill="FFFFFF"/>
            <w:vAlign w:val="center"/>
          </w:tcPr>
          <w:p w14:paraId="2D127B2C" w14:textId="77777777" w:rsidR="00DA78EA" w:rsidRDefault="00DA78E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390C1536" w14:textId="77777777" w:rsidR="00DA78EA" w:rsidRDefault="00DA78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(London/Royalty- link to Gangster Granny) </w:t>
            </w:r>
          </w:p>
          <w:p w14:paraId="1F96845F" w14:textId="77777777" w:rsidR="00DA78EA" w:rsidRDefault="00DA78EA" w:rsidP="00DA78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The changing power of monarchs Crime and punishment in British History </w:t>
            </w:r>
          </w:p>
          <w:p w14:paraId="6C60FC7D" w14:textId="77777777" w:rsidR="00DA78EA" w:rsidRDefault="00DA78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FFFFFF"/>
            <w:vAlign w:val="center"/>
          </w:tcPr>
          <w:p w14:paraId="5FC3284A" w14:textId="77777777" w:rsidR="00DA78EA" w:rsidRDefault="00DA78EA" w:rsidP="00DA78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5CED99D7" w14:textId="77777777" w:rsidR="00DA78EA" w:rsidRDefault="00DA78EA" w:rsidP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Ancient Egypt </w:t>
            </w:r>
          </w:p>
          <w:p w14:paraId="2233A9B8" w14:textId="77777777" w:rsidR="00B1772A" w:rsidRDefault="00B1772A" w:rsidP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302BECD" w14:textId="77777777" w:rsidR="009117F6" w:rsidRDefault="009117F6" w:rsidP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Leaflet</w:t>
            </w:r>
            <w:r w:rsidR="00B1772A"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</w:p>
          <w:p w14:paraId="0B5E98D7" w14:textId="77777777" w:rsidR="00B1772A" w:rsidRDefault="00B1772A" w:rsidP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B1772A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Tales of Gods and Pharaohs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471A25D4" w14:textId="77777777" w:rsidR="00DA78EA" w:rsidRDefault="00DA78EA" w:rsidP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512A18EC" w14:textId="77777777" w:rsidR="00DA78EA" w:rsidRDefault="00DA78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history of animation (advances in technology).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570AE695" w14:textId="77777777" w:rsidR="00DA78EA" w:rsidRDefault="00DA78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</w:p>
        </w:tc>
      </w:tr>
      <w:tr w:rsidR="00DA78EA" w14:paraId="4F8CF7FD" w14:textId="77777777" w:rsidTr="00593787">
        <w:trPr>
          <w:trHeight w:val="1140"/>
        </w:trPr>
        <w:tc>
          <w:tcPr>
            <w:tcW w:w="2518" w:type="dxa"/>
            <w:shd w:val="clear" w:color="auto" w:fill="auto"/>
            <w:vAlign w:val="center"/>
          </w:tcPr>
          <w:p w14:paraId="2CF58B6A" w14:textId="77777777" w:rsidR="00DA78EA" w:rsidRDefault="00DA78E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62F22923" w14:textId="77777777" w:rsidR="00DA78EA" w:rsidRDefault="00DA78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7F21166D" w14:textId="77777777" w:rsidR="00DA78EA" w:rsidRDefault="00DA78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Locate world countries in Europe, North and South America/</w:t>
            </w:r>
          </w:p>
          <w:p w14:paraId="33665753" w14:textId="77777777" w:rsidR="00DA78EA" w:rsidRDefault="00DA78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Important jewels have been stolen around the world by Gangster granny, can you find them?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7830CB37" w14:textId="77777777" w:rsidR="00DA78EA" w:rsidRDefault="00DA78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02F0E270" w14:textId="77777777" w:rsidR="00DA78EA" w:rsidRDefault="00DA78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Artifacts/museums around the world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br/>
              <w:t>Comparison of rivers around the world and in the UK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6E2B9410" w14:textId="77777777" w:rsidR="00DA78EA" w:rsidRDefault="00DA78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18DC1E8E" w14:textId="77777777" w:rsidR="00DA78EA" w:rsidRDefault="00DA78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Cultures and ethnicities in various films. </w:t>
            </w:r>
          </w:p>
        </w:tc>
      </w:tr>
      <w:tr w:rsidR="00105EAB" w14:paraId="0B08E31F" w14:textId="77777777" w:rsidTr="006662A0">
        <w:trPr>
          <w:trHeight w:val="1140"/>
        </w:trPr>
        <w:tc>
          <w:tcPr>
            <w:tcW w:w="2518" w:type="dxa"/>
            <w:shd w:val="clear" w:color="auto" w:fill="auto"/>
            <w:vAlign w:val="center"/>
          </w:tcPr>
          <w:p w14:paraId="6E128CE8" w14:textId="77777777" w:rsidR="00105EAB" w:rsidRDefault="00105EA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Art</w:t>
            </w:r>
          </w:p>
        </w:tc>
        <w:tc>
          <w:tcPr>
            <w:tcW w:w="6560" w:type="dxa"/>
            <w:gridSpan w:val="2"/>
            <w:shd w:val="clear" w:color="auto" w:fill="FFFFFF"/>
            <w:vAlign w:val="center"/>
          </w:tcPr>
          <w:p w14:paraId="58B4A4FA" w14:textId="77777777" w:rsidR="00105EAB" w:rsidRDefault="00105EA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Pop art </w:t>
            </w:r>
          </w:p>
          <w:p w14:paraId="2529FF09" w14:textId="77777777" w:rsidR="00F470C0" w:rsidRDefault="00F470C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Desig</w:t>
            </w:r>
            <w:r w:rsidR="00DA78E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 the cover for one of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Granny’s </w:t>
            </w:r>
            <w:r w:rsidR="00DA78E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gangsters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books</w:t>
            </w:r>
            <w:r w:rsidR="00DA78E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(new characters)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5729CB8B" w14:textId="77777777" w:rsidR="00105EAB" w:rsidRDefault="00105EA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Hieroglyphs on papyrus paper 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79727413" w14:textId="77777777" w:rsidR="00105EAB" w:rsidRDefault="00105EAB" w:rsidP="00105EA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6DC0247" w14:textId="77777777" w:rsidR="00105EAB" w:rsidRDefault="00105EAB" w:rsidP="00105EA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Dress costume (necklaces)</w:t>
            </w:r>
          </w:p>
          <w:p w14:paraId="31501D8F" w14:textId="77777777" w:rsidR="00105EAB" w:rsidRDefault="00105EA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6560" w:type="dxa"/>
            <w:gridSpan w:val="2"/>
            <w:shd w:val="clear" w:color="auto" w:fill="FFFFFF"/>
            <w:vAlign w:val="center"/>
          </w:tcPr>
          <w:p w14:paraId="698AC087" w14:textId="77777777" w:rsidR="00105EAB" w:rsidRDefault="00105EA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Comic strips for films</w:t>
            </w:r>
            <w:r w:rsidR="007B3D8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(story board)</w:t>
            </w:r>
          </w:p>
        </w:tc>
      </w:tr>
      <w:tr w:rsidR="00105EAB" w14:paraId="16BAC789" w14:textId="77777777" w:rsidTr="00A95ACA">
        <w:trPr>
          <w:trHeight w:val="1140"/>
        </w:trPr>
        <w:tc>
          <w:tcPr>
            <w:tcW w:w="2518" w:type="dxa"/>
            <w:shd w:val="clear" w:color="auto" w:fill="auto"/>
            <w:vAlign w:val="center"/>
          </w:tcPr>
          <w:p w14:paraId="6EFDDB33" w14:textId="77777777" w:rsidR="00105EAB" w:rsidRDefault="00105EA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D.T.</w:t>
            </w:r>
          </w:p>
        </w:tc>
        <w:tc>
          <w:tcPr>
            <w:tcW w:w="6560" w:type="dxa"/>
            <w:gridSpan w:val="2"/>
            <w:shd w:val="clear" w:color="auto" w:fill="FFFFFF"/>
            <w:vAlign w:val="center"/>
          </w:tcPr>
          <w:p w14:paraId="1BCF238C" w14:textId="77777777" w:rsidR="00105EAB" w:rsidRDefault="00A2524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Make a scale model of the Tower of London like Ben does in school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74937A9D" w14:textId="77777777" w:rsidR="00105EAB" w:rsidRDefault="00105EA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Anubis jars (clay)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58D3C12F" w14:textId="77777777" w:rsidR="00105EAB" w:rsidRDefault="00105EAB" w:rsidP="00105EA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EA7147F" w14:textId="77777777" w:rsidR="00105EAB" w:rsidRDefault="00105EAB" w:rsidP="00105EA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Pyramids (structures) </w:t>
            </w:r>
          </w:p>
          <w:p w14:paraId="7ACA1F9B" w14:textId="77777777" w:rsidR="00105EAB" w:rsidRDefault="00105EAB" w:rsidP="00105EA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6560" w:type="dxa"/>
            <w:gridSpan w:val="2"/>
            <w:shd w:val="clear" w:color="auto" w:fill="FFFFFF"/>
            <w:vAlign w:val="center"/>
          </w:tcPr>
          <w:p w14:paraId="372B647C" w14:textId="77777777" w:rsidR="00105EAB" w:rsidRDefault="00105EA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Plasticine figures (animation) </w:t>
            </w:r>
          </w:p>
        </w:tc>
      </w:tr>
      <w:tr w:rsidR="00825DD5" w14:paraId="6B7DB254" w14:textId="77777777">
        <w:trPr>
          <w:trHeight w:val="1140"/>
        </w:trPr>
        <w:tc>
          <w:tcPr>
            <w:tcW w:w="2518" w:type="dxa"/>
            <w:shd w:val="clear" w:color="auto" w:fill="auto"/>
            <w:vAlign w:val="center"/>
          </w:tcPr>
          <w:p w14:paraId="1685881F" w14:textId="77777777" w:rsidR="00825DD5" w:rsidRDefault="00175AE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Music</w:t>
            </w:r>
            <w:r w:rsidR="009117F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br/>
            </w:r>
            <w:r w:rsidR="009117F6">
              <w:rPr>
                <w:rFonts w:ascii="Comic Sans MS" w:eastAsia="Comic Sans MS" w:hAnsi="Comic Sans MS" w:cs="Comic Sans MS"/>
                <w:sz w:val="18"/>
                <w:szCs w:val="18"/>
              </w:rPr>
              <w:t>Charanga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1BC3CD54" w14:textId="77777777" w:rsidR="00825DD5" w:rsidRDefault="009117F6" w:rsidP="00131F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Don’t stop believing (Year 5)</w:t>
            </w:r>
          </w:p>
          <w:p w14:paraId="41A8CE9B" w14:textId="77777777" w:rsidR="009117F6" w:rsidRDefault="009117F6" w:rsidP="00131F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Living’ on  prayer (Year 6)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040AE7E7" w14:textId="77777777" w:rsidR="00825DD5" w:rsidRDefault="009117F6" w:rsidP="00131F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Bells ring out (Year 5)</w:t>
            </w:r>
          </w:p>
          <w:p w14:paraId="316F495C" w14:textId="77777777" w:rsidR="009117F6" w:rsidRDefault="009117F6" w:rsidP="00131F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New Year’s Carol (Year 6)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155E09FE" w14:textId="77777777" w:rsidR="00825DD5" w:rsidRDefault="009117F6" w:rsidP="00131F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Classroom Jazz 1 (Year 5)</w:t>
            </w:r>
          </w:p>
          <w:p w14:paraId="53B21842" w14:textId="77777777" w:rsidR="009117F6" w:rsidRDefault="009117F6" w:rsidP="00131F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Classroom Jazz 2 (Year 6)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725984A6" w14:textId="77777777" w:rsidR="00825DD5" w:rsidRDefault="009117F6" w:rsidP="00131F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Tragic Story (Year 5)</w:t>
            </w:r>
          </w:p>
          <w:p w14:paraId="6F42CAFD" w14:textId="77777777" w:rsidR="009117F6" w:rsidRDefault="009117F6" w:rsidP="00131F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Fresh Prince of Bel air (Year 6)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70724152" w14:textId="77777777" w:rsidR="00825DD5" w:rsidRDefault="009117F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Stop! (Year 5)</w:t>
            </w:r>
          </w:p>
          <w:p w14:paraId="6A40D8E7" w14:textId="77777777" w:rsidR="009117F6" w:rsidRDefault="009117F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Make you feel my love (Year 6)</w:t>
            </w:r>
          </w:p>
          <w:p w14:paraId="54CE0855" w14:textId="77777777" w:rsidR="00825DD5" w:rsidRDefault="00825DD5" w:rsidP="00131F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FFFFFF"/>
            <w:vAlign w:val="center"/>
          </w:tcPr>
          <w:p w14:paraId="7F228CBA" w14:textId="77777777" w:rsidR="00825DD5" w:rsidRDefault="009117F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Reflect, rewind and replay (Year 5 and 6)</w:t>
            </w:r>
          </w:p>
        </w:tc>
      </w:tr>
      <w:tr w:rsidR="00825DD5" w14:paraId="0B40832E" w14:textId="77777777">
        <w:trPr>
          <w:trHeight w:val="1140"/>
        </w:trPr>
        <w:tc>
          <w:tcPr>
            <w:tcW w:w="2518" w:type="dxa"/>
            <w:shd w:val="clear" w:color="auto" w:fill="auto"/>
            <w:vAlign w:val="center"/>
          </w:tcPr>
          <w:p w14:paraId="502F3CF9" w14:textId="77777777" w:rsidR="00825DD5" w:rsidRDefault="00175AE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R.E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3F42EB0F" w14:textId="77777777" w:rsidR="00825DD5" w:rsidRDefault="00DE0C53" w:rsidP="00131F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Forgiveness (Year 5)</w:t>
            </w:r>
          </w:p>
          <w:p w14:paraId="6BDAD07F" w14:textId="77777777" w:rsidR="00A87F13" w:rsidRDefault="005E2148" w:rsidP="00A87F13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 w:rsidRPr="005E2148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World culture week (last </w:t>
            </w:r>
            <w:proofErr w:type="spellStart"/>
            <w:r w:rsidRPr="005E2148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wk</w:t>
            </w:r>
            <w:proofErr w:type="spellEnd"/>
            <w:r w:rsidRPr="005E2148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 of term)-London</w:t>
            </w:r>
          </w:p>
          <w:p w14:paraId="054066AF" w14:textId="3C6E91F8" w:rsidR="00A87F13" w:rsidRPr="00A87F13" w:rsidRDefault="00A87F13" w:rsidP="00A87F13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 w:rsidRPr="00A87F13">
              <w:rPr>
                <w:rFonts w:ascii="Comic Sans MS" w:eastAsia="Comic Sans MS" w:hAnsi="Comic Sans MS" w:cs="Comic Sans MS"/>
                <w:sz w:val="18"/>
                <w:szCs w:val="18"/>
                <w:highlight w:val="green"/>
              </w:rPr>
              <w:t>Creation Stories (Year 6)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0E5A8B79" w14:textId="77777777" w:rsidR="00825DD5" w:rsidRDefault="00DE0C53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True Meaning of Christmas (Year 5)</w:t>
            </w:r>
          </w:p>
          <w:p w14:paraId="12AFFEF3" w14:textId="56353CC4" w:rsidR="003E2C69" w:rsidRDefault="003E2C69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E2C69">
              <w:rPr>
                <w:rFonts w:ascii="Comic Sans MS" w:eastAsia="Comic Sans MS" w:hAnsi="Comic Sans MS" w:cs="Comic Sans MS"/>
                <w:sz w:val="18"/>
                <w:szCs w:val="18"/>
                <w:highlight w:val="green"/>
              </w:rPr>
              <w:t>The Christmas Story (Year 6)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0040B9AC" w14:textId="77777777" w:rsidR="00825DD5" w:rsidRDefault="00DE0C53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Worship: Artefact (Year 5)</w:t>
            </w:r>
          </w:p>
          <w:p w14:paraId="04D46CAC" w14:textId="2030D72C" w:rsidR="003E2C69" w:rsidRDefault="003E2C69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E2C69">
              <w:rPr>
                <w:rFonts w:ascii="Comic Sans MS" w:eastAsia="Comic Sans MS" w:hAnsi="Comic Sans MS" w:cs="Comic Sans MS"/>
                <w:sz w:val="18"/>
                <w:szCs w:val="18"/>
                <w:highlight w:val="green"/>
              </w:rPr>
              <w:t>Justice and Freedom (Year 6)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0EFCF005" w14:textId="77777777" w:rsidR="00825DD5" w:rsidRDefault="00DE0C53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Worship: Expressions of worship in ART and music (Year 5)</w:t>
            </w:r>
          </w:p>
          <w:p w14:paraId="6459C565" w14:textId="3B206DF0" w:rsidR="003E2C69" w:rsidRDefault="00E07EA1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green"/>
              </w:rPr>
              <w:t>The Crucifixion (Year 6)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019B3FEA" w14:textId="77777777" w:rsidR="00825DD5" w:rsidRDefault="00DE0C53" w:rsidP="00DE0C53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Commitment (Year 5)</w:t>
            </w:r>
          </w:p>
          <w:p w14:paraId="62F69565" w14:textId="08C5C872" w:rsidR="003E2C69" w:rsidRDefault="00E07EA1" w:rsidP="00DE0C53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green"/>
              </w:rPr>
              <w:t>Humanism (Year 6)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744F967A" w14:textId="77777777" w:rsidR="00825DD5" w:rsidRDefault="00DE0C53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Commitment (Year 5)</w:t>
            </w:r>
          </w:p>
          <w:p w14:paraId="28CE3E80" w14:textId="3F6136FA" w:rsidR="003E2C69" w:rsidRDefault="00E07EA1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07EA1">
              <w:rPr>
                <w:rFonts w:ascii="Comic Sans MS" w:eastAsia="Comic Sans MS" w:hAnsi="Comic Sans MS" w:cs="Comic Sans MS"/>
                <w:sz w:val="18"/>
                <w:szCs w:val="18"/>
                <w:highlight w:val="green"/>
              </w:rPr>
              <w:t>Peace (Year 6)</w:t>
            </w:r>
          </w:p>
        </w:tc>
      </w:tr>
      <w:tr w:rsidR="00825DD5" w14:paraId="55366046" w14:textId="77777777">
        <w:trPr>
          <w:trHeight w:val="1140"/>
        </w:trPr>
        <w:tc>
          <w:tcPr>
            <w:tcW w:w="2518" w:type="dxa"/>
            <w:shd w:val="clear" w:color="auto" w:fill="auto"/>
            <w:vAlign w:val="center"/>
          </w:tcPr>
          <w:p w14:paraId="44F5248C" w14:textId="77777777" w:rsidR="00825DD5" w:rsidRDefault="00175AE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P.E.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0B87E87A" w14:textId="77777777" w:rsidR="00825DD5" w:rsidRDefault="00131F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Real</w:t>
            </w:r>
            <w:r w:rsidR="00CB3C4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PE: </w:t>
            </w:r>
            <w:r w:rsidR="00175AE2">
              <w:rPr>
                <w:rFonts w:ascii="Comic Sans MS" w:eastAsia="Comic Sans MS" w:hAnsi="Comic Sans MS" w:cs="Comic Sans MS"/>
                <w:sz w:val="18"/>
                <w:szCs w:val="18"/>
              </w:rPr>
              <w:t>Unit 1</w:t>
            </w:r>
          </w:p>
          <w:p w14:paraId="77EE4D16" w14:textId="77777777" w:rsidR="00CB3C40" w:rsidRDefault="00CB3C40" w:rsidP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Gymnastics 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0C102AC0" w14:textId="77777777" w:rsidR="00825DD5" w:rsidRDefault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Real PE: </w:t>
            </w:r>
            <w:r w:rsidR="00175AE2">
              <w:rPr>
                <w:rFonts w:ascii="Comic Sans MS" w:eastAsia="Comic Sans MS" w:hAnsi="Comic Sans MS" w:cs="Comic Sans MS"/>
                <w:sz w:val="18"/>
                <w:szCs w:val="18"/>
              </w:rPr>
              <w:t>Unit 2</w:t>
            </w:r>
          </w:p>
          <w:p w14:paraId="6344AEA3" w14:textId="77777777" w:rsidR="00CB3C40" w:rsidRDefault="00CB3C40" w:rsidP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Dance 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5CEC8778" w14:textId="77777777" w:rsidR="00825DD5" w:rsidRDefault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Real PE: </w:t>
            </w:r>
            <w:r w:rsidR="00175AE2">
              <w:rPr>
                <w:rFonts w:ascii="Comic Sans MS" w:eastAsia="Comic Sans MS" w:hAnsi="Comic Sans MS" w:cs="Comic Sans MS"/>
                <w:sz w:val="18"/>
                <w:szCs w:val="18"/>
              </w:rPr>
              <w:t>Unit 3</w:t>
            </w:r>
          </w:p>
          <w:p w14:paraId="7915E1C7" w14:textId="77777777" w:rsidR="00B44318" w:rsidRDefault="00B44318" w:rsidP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Basketball/Netball 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578391AB" w14:textId="77777777" w:rsidR="00825DD5" w:rsidRDefault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Real PE: </w:t>
            </w:r>
            <w:r w:rsidR="00175AE2">
              <w:rPr>
                <w:rFonts w:ascii="Comic Sans MS" w:eastAsia="Comic Sans MS" w:hAnsi="Comic Sans MS" w:cs="Comic Sans MS"/>
                <w:sz w:val="18"/>
                <w:szCs w:val="18"/>
              </w:rPr>
              <w:t>Unit 4</w:t>
            </w:r>
          </w:p>
          <w:p w14:paraId="6D78290E" w14:textId="77777777" w:rsidR="00B44318" w:rsidRDefault="00B44318" w:rsidP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Basketball/Netball 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35CBF96B" w14:textId="77777777" w:rsidR="00825DD5" w:rsidRDefault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Real PE: </w:t>
            </w:r>
            <w:r w:rsidR="00175AE2">
              <w:rPr>
                <w:rFonts w:ascii="Comic Sans MS" w:eastAsia="Comic Sans MS" w:hAnsi="Comic Sans MS" w:cs="Comic Sans MS"/>
                <w:sz w:val="18"/>
                <w:szCs w:val="18"/>
              </w:rPr>
              <w:t>Unit 5</w:t>
            </w:r>
          </w:p>
          <w:p w14:paraId="6D2C571C" w14:textId="77777777" w:rsidR="00B44318" w:rsidRDefault="00B44318" w:rsidP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Hockey 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5916B3D3" w14:textId="77777777" w:rsidR="00825DD5" w:rsidRDefault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Real PE: </w:t>
            </w:r>
            <w:r w:rsidR="00175AE2">
              <w:rPr>
                <w:rFonts w:ascii="Comic Sans MS" w:eastAsia="Comic Sans MS" w:hAnsi="Comic Sans MS" w:cs="Comic Sans MS"/>
                <w:sz w:val="18"/>
                <w:szCs w:val="18"/>
              </w:rPr>
              <w:t>Unit 6</w:t>
            </w:r>
          </w:p>
          <w:p w14:paraId="56FD79CC" w14:textId="77777777" w:rsidR="00B44318" w:rsidRDefault="00B4431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Athletics </w:t>
            </w:r>
          </w:p>
        </w:tc>
      </w:tr>
      <w:tr w:rsidR="00825DD5" w14:paraId="3A5122E1" w14:textId="77777777">
        <w:trPr>
          <w:trHeight w:val="1140"/>
        </w:trPr>
        <w:tc>
          <w:tcPr>
            <w:tcW w:w="2518" w:type="dxa"/>
            <w:shd w:val="clear" w:color="auto" w:fill="auto"/>
            <w:vAlign w:val="center"/>
          </w:tcPr>
          <w:p w14:paraId="22183D1E" w14:textId="77777777" w:rsidR="00825DD5" w:rsidRDefault="00175AE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Computing/IT</w:t>
            </w:r>
          </w:p>
        </w:tc>
        <w:tc>
          <w:tcPr>
            <w:tcW w:w="3280" w:type="dxa"/>
            <w:shd w:val="clear" w:color="auto" w:fill="FFFFFF"/>
            <w:vAlign w:val="center"/>
          </w:tcPr>
          <w:p w14:paraId="0E0CCCB3" w14:textId="77777777" w:rsidR="00825DD5" w:rsidRDefault="00CB3C40" w:rsidP="00CB3C4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Purple Mash: Unit 5.1. Coding (Year 5)</w:t>
            </w:r>
          </w:p>
          <w:p w14:paraId="16ED59A7" w14:textId="47FACDDD" w:rsidR="009578A1" w:rsidRDefault="009578A1" w:rsidP="00CB3C4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9578A1">
              <w:rPr>
                <w:rFonts w:ascii="Comic Sans MS" w:eastAsia="Comic Sans MS" w:hAnsi="Comic Sans MS" w:cs="Comic Sans MS"/>
                <w:sz w:val="18"/>
                <w:szCs w:val="18"/>
                <w:highlight w:val="green"/>
              </w:rPr>
              <w:t>Purple Mash: Unit 6.1. Coding (Year 6)</w:t>
            </w:r>
          </w:p>
        </w:tc>
        <w:tc>
          <w:tcPr>
            <w:tcW w:w="3280" w:type="dxa"/>
            <w:shd w:val="clear" w:color="auto" w:fill="FFFFFF"/>
          </w:tcPr>
          <w:p w14:paraId="13306AB8" w14:textId="77777777" w:rsidR="009578A1" w:rsidRDefault="00175AE2" w:rsidP="009578A1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Purple Mash: </w:t>
            </w:r>
            <w:r w:rsidR="00CB3C40">
              <w:rPr>
                <w:rFonts w:ascii="Comic Sans MS" w:eastAsia="Comic Sans MS" w:hAnsi="Comic Sans MS" w:cs="Comic Sans MS"/>
                <w:sz w:val="18"/>
                <w:szCs w:val="18"/>
              </w:rPr>
              <w:t>Unit 5.2 Online safety (Year 5)</w:t>
            </w:r>
          </w:p>
          <w:p w14:paraId="36F3A7C4" w14:textId="1AFEB6D1" w:rsidR="009578A1" w:rsidRPr="009578A1" w:rsidRDefault="009578A1" w:rsidP="009578A1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9578A1">
              <w:rPr>
                <w:rFonts w:ascii="Comic Sans MS" w:eastAsia="Comic Sans MS" w:hAnsi="Comic Sans MS" w:cs="Comic Sans MS"/>
                <w:sz w:val="18"/>
                <w:szCs w:val="18"/>
                <w:highlight w:val="green"/>
              </w:rPr>
              <w:t>Purple Mash: Unit 6.2. Online Safety (Year 6)</w:t>
            </w:r>
          </w:p>
        </w:tc>
        <w:tc>
          <w:tcPr>
            <w:tcW w:w="3280" w:type="dxa"/>
            <w:shd w:val="clear" w:color="auto" w:fill="FFFFFF"/>
          </w:tcPr>
          <w:p w14:paraId="5B6C2E96" w14:textId="38B836BC" w:rsidR="00825DD5" w:rsidRDefault="00175AE2" w:rsidP="00AC08C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Purple Mash: </w:t>
            </w:r>
            <w:r w:rsidR="00CB3C40">
              <w:rPr>
                <w:rFonts w:ascii="Comic Sans MS" w:eastAsia="Comic Sans MS" w:hAnsi="Comic Sans MS" w:cs="Comic Sans MS"/>
                <w:sz w:val="18"/>
                <w:szCs w:val="18"/>
              </w:rPr>
              <w:t>5.3 Spreadsheets (Year 5)</w:t>
            </w:r>
          </w:p>
          <w:p w14:paraId="60440A08" w14:textId="70E307F0" w:rsidR="00825DD5" w:rsidRPr="00AC08CB" w:rsidRDefault="009578A1" w:rsidP="00AC08C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9578A1">
              <w:rPr>
                <w:rFonts w:ascii="Comic Sans MS" w:eastAsia="Comic Sans MS" w:hAnsi="Comic Sans MS" w:cs="Comic Sans MS"/>
                <w:sz w:val="18"/>
                <w:szCs w:val="18"/>
                <w:highlight w:val="green"/>
              </w:rPr>
              <w:t>Purple Mash: 6.3. Spreadsheets (Year 6)</w:t>
            </w:r>
          </w:p>
        </w:tc>
        <w:tc>
          <w:tcPr>
            <w:tcW w:w="3280" w:type="dxa"/>
            <w:shd w:val="clear" w:color="auto" w:fill="FFFFFF"/>
          </w:tcPr>
          <w:p w14:paraId="2D41B112" w14:textId="77777777" w:rsidR="00825DD5" w:rsidRDefault="00825DD5" w:rsidP="00CB3C4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578CA06" w14:textId="77777777" w:rsidR="009578A1" w:rsidRDefault="00175AE2" w:rsidP="009578A1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Purple Mash:</w:t>
            </w:r>
            <w:r w:rsidR="00CB3C4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Unit 5.4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CB3C40">
              <w:rPr>
                <w:rFonts w:ascii="Comic Sans MS" w:eastAsia="Comic Sans MS" w:hAnsi="Comic Sans MS" w:cs="Comic Sans MS"/>
                <w:sz w:val="18"/>
                <w:szCs w:val="18"/>
              </w:rPr>
              <w:t>Databases (Year 5</w:t>
            </w:r>
            <w:r w:rsidR="009578A1">
              <w:rPr>
                <w:rFonts w:ascii="Comic Sans MS" w:eastAsia="Comic Sans MS" w:hAnsi="Comic Sans MS" w:cs="Comic Sans MS"/>
                <w:sz w:val="18"/>
                <w:szCs w:val="18"/>
              </w:rPr>
              <w:t>)</w:t>
            </w:r>
          </w:p>
          <w:p w14:paraId="52719673" w14:textId="1518E3E2" w:rsidR="009578A1" w:rsidRPr="009578A1" w:rsidRDefault="009578A1" w:rsidP="009578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78A1">
              <w:rPr>
                <w:rFonts w:ascii="Comic Sans MS" w:hAnsi="Comic Sans MS"/>
                <w:sz w:val="18"/>
                <w:szCs w:val="18"/>
                <w:highlight w:val="green"/>
              </w:rPr>
              <w:t>Purple Mash: 6.4</w:t>
            </w:r>
            <w:r>
              <w:rPr>
                <w:rFonts w:ascii="Comic Sans MS" w:hAnsi="Comic Sans MS"/>
                <w:sz w:val="18"/>
                <w:szCs w:val="18"/>
                <w:highlight w:val="green"/>
              </w:rPr>
              <w:t>.</w:t>
            </w:r>
            <w:r w:rsidRPr="009578A1">
              <w:rPr>
                <w:rFonts w:ascii="Comic Sans MS" w:hAnsi="Comic Sans MS"/>
                <w:sz w:val="18"/>
                <w:szCs w:val="18"/>
                <w:highlight w:val="green"/>
              </w:rPr>
              <w:t xml:space="preserve"> Blogging (Year 6)</w:t>
            </w:r>
          </w:p>
        </w:tc>
        <w:tc>
          <w:tcPr>
            <w:tcW w:w="3280" w:type="dxa"/>
            <w:shd w:val="clear" w:color="auto" w:fill="FFFFFF"/>
          </w:tcPr>
          <w:p w14:paraId="6D1CE611" w14:textId="77777777" w:rsidR="00825DD5" w:rsidRDefault="00CB3C40" w:rsidP="00AC08C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Purple Mash: Unit 5.5 Game Creator (Year 5)</w:t>
            </w:r>
          </w:p>
          <w:p w14:paraId="08B319EF" w14:textId="3780820A" w:rsidR="00825DD5" w:rsidRPr="009578A1" w:rsidRDefault="009578A1" w:rsidP="00CB3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08CB">
              <w:rPr>
                <w:rFonts w:ascii="Comic Sans MS" w:hAnsi="Comic Sans MS"/>
                <w:sz w:val="18"/>
                <w:szCs w:val="18"/>
                <w:highlight w:val="green"/>
              </w:rPr>
              <w:t>Purple Mash: 6.5. Text Adventures</w:t>
            </w:r>
            <w:r w:rsidR="00AC08CB" w:rsidRPr="00AC08CB">
              <w:rPr>
                <w:rFonts w:ascii="Comic Sans MS" w:hAnsi="Comic Sans MS"/>
                <w:sz w:val="18"/>
                <w:szCs w:val="18"/>
                <w:highlight w:val="green"/>
              </w:rPr>
              <w:t xml:space="preserve"> (Year 6)</w:t>
            </w:r>
          </w:p>
        </w:tc>
        <w:tc>
          <w:tcPr>
            <w:tcW w:w="3280" w:type="dxa"/>
            <w:shd w:val="clear" w:color="auto" w:fill="FFFFFF"/>
          </w:tcPr>
          <w:p w14:paraId="59F68DC2" w14:textId="77777777" w:rsidR="00CB3C40" w:rsidRDefault="00CB3C40" w:rsidP="00CB3C4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2A9448F" w14:textId="580991AC" w:rsidR="00CB3C40" w:rsidRDefault="00175AE2" w:rsidP="00CB3C4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Purple Mash:</w:t>
            </w:r>
            <w:r w:rsidR="00CB3C4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Unit 5.6 3D modelling (Year 5)</w:t>
            </w:r>
          </w:p>
          <w:p w14:paraId="02265DBD" w14:textId="34245524" w:rsidR="00AC08CB" w:rsidRPr="00AC08CB" w:rsidRDefault="00AC08CB" w:rsidP="00CB3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08CB">
              <w:rPr>
                <w:rFonts w:ascii="Comic Sans MS" w:hAnsi="Comic Sans MS"/>
                <w:sz w:val="18"/>
                <w:szCs w:val="18"/>
                <w:highlight w:val="green"/>
              </w:rPr>
              <w:t>Purple Mash: 6.6. Networks (Year 6)</w:t>
            </w:r>
          </w:p>
          <w:p w14:paraId="12B8102C" w14:textId="77777777" w:rsidR="00825DD5" w:rsidRDefault="00825DD5" w:rsidP="00CB3C40">
            <w:pPr>
              <w:jc w:val="center"/>
            </w:pPr>
          </w:p>
        </w:tc>
      </w:tr>
    </w:tbl>
    <w:p w14:paraId="55B3E2BC" w14:textId="77777777" w:rsidR="00825DD5" w:rsidRDefault="00825DD5">
      <w:pPr>
        <w:tabs>
          <w:tab w:val="left" w:pos="15939"/>
        </w:tabs>
      </w:pPr>
    </w:p>
    <w:sectPr w:rsidR="00825DD5">
      <w:headerReference w:type="default" r:id="rId6"/>
      <w:pgSz w:w="23814" w:h="16839"/>
      <w:pgMar w:top="135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681FB" w14:textId="77777777" w:rsidR="00B16229" w:rsidRDefault="00B16229">
      <w:r>
        <w:separator/>
      </w:r>
    </w:p>
  </w:endnote>
  <w:endnote w:type="continuationSeparator" w:id="0">
    <w:p w14:paraId="143421FD" w14:textId="77777777" w:rsidR="00B16229" w:rsidRDefault="00B1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624BD" w14:textId="77777777" w:rsidR="00B16229" w:rsidRDefault="00B16229">
      <w:r>
        <w:separator/>
      </w:r>
    </w:p>
  </w:footnote>
  <w:footnote w:type="continuationSeparator" w:id="0">
    <w:p w14:paraId="6C895B42" w14:textId="77777777" w:rsidR="00B16229" w:rsidRDefault="00B1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8BC00" w14:textId="77777777" w:rsidR="00825DD5" w:rsidRDefault="00175AE2">
    <w:pPr>
      <w:rPr>
        <w:rFonts w:ascii="Comic Sans MS" w:eastAsia="Comic Sans MS" w:hAnsi="Comic Sans MS" w:cs="Comic Sans MS"/>
        <w:sz w:val="32"/>
        <w:szCs w:val="32"/>
      </w:rPr>
    </w:pPr>
    <w:r>
      <w:rPr>
        <w:rFonts w:ascii="Calibri" w:eastAsia="Calibri" w:hAnsi="Calibri" w:cs="Calibri"/>
        <w:sz w:val="56"/>
        <w:szCs w:val="56"/>
      </w:rPr>
      <w:t xml:space="preserve">             </w:t>
    </w:r>
    <w:r w:rsidR="0025332C">
      <w:rPr>
        <w:rFonts w:ascii="Calibri" w:eastAsia="Calibri" w:hAnsi="Calibri" w:cs="Calibri"/>
        <w:sz w:val="56"/>
        <w:szCs w:val="56"/>
      </w:rPr>
      <w:t>Curriculum Yearly Overview</w:t>
    </w:r>
    <w:r w:rsidR="0025332C">
      <w:rPr>
        <w:rFonts w:ascii="Calibri" w:eastAsia="Calibri" w:hAnsi="Calibri" w:cs="Calibri"/>
        <w:sz w:val="56"/>
        <w:szCs w:val="56"/>
      </w:rPr>
      <w:tab/>
    </w:r>
    <w:r w:rsidR="0025332C">
      <w:rPr>
        <w:rFonts w:ascii="Calibri" w:eastAsia="Calibri" w:hAnsi="Calibri" w:cs="Calibri"/>
        <w:sz w:val="56"/>
        <w:szCs w:val="56"/>
      </w:rPr>
      <w:tab/>
      <w:t>2018/19</w:t>
    </w: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 wp14:anchorId="1B31E49C" wp14:editId="641BF94E">
          <wp:simplePos x="0" y="0"/>
          <wp:positionH relativeFrom="margin">
            <wp:posOffset>-5078</wp:posOffset>
          </wp:positionH>
          <wp:positionV relativeFrom="paragraph">
            <wp:posOffset>-173989</wp:posOffset>
          </wp:positionV>
          <wp:extent cx="621665" cy="6000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66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D5"/>
    <w:rsid w:val="00003867"/>
    <w:rsid w:val="00080125"/>
    <w:rsid w:val="00105EAB"/>
    <w:rsid w:val="00131F0E"/>
    <w:rsid w:val="00133082"/>
    <w:rsid w:val="00175AE2"/>
    <w:rsid w:val="001D0503"/>
    <w:rsid w:val="0025332C"/>
    <w:rsid w:val="00294997"/>
    <w:rsid w:val="003E2C69"/>
    <w:rsid w:val="00541026"/>
    <w:rsid w:val="005E2148"/>
    <w:rsid w:val="007B20A9"/>
    <w:rsid w:val="007B3D8B"/>
    <w:rsid w:val="007C08FD"/>
    <w:rsid w:val="007E7FE0"/>
    <w:rsid w:val="00825DD5"/>
    <w:rsid w:val="009117F6"/>
    <w:rsid w:val="009578A1"/>
    <w:rsid w:val="00982663"/>
    <w:rsid w:val="00A2524E"/>
    <w:rsid w:val="00A87F13"/>
    <w:rsid w:val="00AC08CB"/>
    <w:rsid w:val="00B16229"/>
    <w:rsid w:val="00B1772A"/>
    <w:rsid w:val="00B44318"/>
    <w:rsid w:val="00B52CD5"/>
    <w:rsid w:val="00C33071"/>
    <w:rsid w:val="00CB3C40"/>
    <w:rsid w:val="00D96EC2"/>
    <w:rsid w:val="00DA78EA"/>
    <w:rsid w:val="00DC06E7"/>
    <w:rsid w:val="00DE0C53"/>
    <w:rsid w:val="00E07EA1"/>
    <w:rsid w:val="00F470C0"/>
    <w:rsid w:val="00F6298D"/>
    <w:rsid w:val="00F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99AC"/>
  <w15:docId w15:val="{DBA183CC-9B45-480D-8967-378C2EAB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53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32C"/>
  </w:style>
  <w:style w:type="paragraph" w:styleId="Footer">
    <w:name w:val="footer"/>
    <w:basedOn w:val="Normal"/>
    <w:link w:val="FooterChar"/>
    <w:uiPriority w:val="99"/>
    <w:unhideWhenUsed/>
    <w:rsid w:val="00253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Phillips</dc:creator>
  <cp:lastModifiedBy>Rebecca Phillips</cp:lastModifiedBy>
  <cp:revision>2</cp:revision>
  <dcterms:created xsi:type="dcterms:W3CDTF">2018-07-17T12:17:00Z</dcterms:created>
  <dcterms:modified xsi:type="dcterms:W3CDTF">2018-07-17T12:17:00Z</dcterms:modified>
</cp:coreProperties>
</file>