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65" w:rsidRPr="00F17230" w:rsidRDefault="00D66530" w:rsidP="00F17230">
      <w:pPr>
        <w:ind w:left="2" w:hanging="4"/>
        <w:jc w:val="center"/>
        <w:rPr>
          <w:rFonts w:ascii="NTFPreCursive" w:eastAsia="NTFPreCursivek" w:hAnsi="NTFPreCursive" w:cs="NTFPreCursivek"/>
          <w:sz w:val="40"/>
          <w:szCs w:val="40"/>
        </w:rPr>
      </w:pPr>
      <w:r w:rsidRPr="00F17230">
        <w:rPr>
          <w:rFonts w:ascii="NTFPreCursive" w:eastAsia="NTFPreCursivek" w:hAnsi="NTFPreCursive" w:cs="NTFPreCursivek"/>
          <w:sz w:val="40"/>
          <w:szCs w:val="40"/>
        </w:rPr>
        <w:t xml:space="preserve">Year 1 </w:t>
      </w:r>
      <w:r w:rsidR="00595450" w:rsidRPr="00F17230">
        <w:rPr>
          <w:rFonts w:ascii="NTFPreCursive" w:eastAsia="NTFPreCursivek" w:hAnsi="NTFPreCursive" w:cs="NTFPreCursivek"/>
          <w:sz w:val="40"/>
          <w:szCs w:val="40"/>
        </w:rPr>
        <w:t>Home Learning Timetable</w:t>
      </w:r>
    </w:p>
    <w:p w:rsidR="00782465" w:rsidRPr="00595450" w:rsidRDefault="00782465">
      <w:pPr>
        <w:ind w:left="0" w:hanging="2"/>
        <w:jc w:val="center"/>
        <w:rPr>
          <w:rFonts w:ascii="NTFPreCursive" w:eastAsia="NTFPreCursivek" w:hAnsi="NTFPreCursive" w:cs="NTFPreCursivek"/>
          <w:u w:val="single"/>
        </w:rPr>
      </w:pPr>
    </w:p>
    <w:tbl>
      <w:tblPr>
        <w:tblStyle w:val="a"/>
        <w:tblW w:w="15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3260"/>
        <w:gridCol w:w="709"/>
        <w:gridCol w:w="3260"/>
        <w:gridCol w:w="709"/>
        <w:gridCol w:w="5247"/>
        <w:gridCol w:w="851"/>
      </w:tblGrid>
      <w:tr w:rsidR="00595450" w:rsidRPr="00595450" w:rsidTr="00595450">
        <w:trPr>
          <w:trHeight w:val="391"/>
        </w:trPr>
        <w:tc>
          <w:tcPr>
            <w:tcW w:w="704" w:type="dxa"/>
            <w:shd w:val="clear" w:color="auto" w:fill="auto"/>
          </w:tcPr>
          <w:p w:rsidR="00595450" w:rsidRPr="00595450" w:rsidRDefault="00595450">
            <w:pPr>
              <w:ind w:left="0" w:hanging="2"/>
              <w:jc w:val="center"/>
              <w:rPr>
                <w:rFonts w:ascii="NTFPreCursive" w:eastAsia="NTFPreCursivek" w:hAnsi="NTFPreCursive" w:cs="NTFPreCursivek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595450" w:rsidRPr="00595450" w:rsidRDefault="00595450" w:rsidP="00595450">
            <w:pPr>
              <w:ind w:left="0" w:hanging="2"/>
              <w:rPr>
                <w:rFonts w:ascii="NTFPreCursive" w:eastAsia="NTFPreCursivek" w:hAnsi="NTFPreCursive" w:cs="NTFPreCursivek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595450" w:rsidRPr="00595450" w:rsidRDefault="00595450" w:rsidP="00595450">
            <w:pPr>
              <w:ind w:left="0" w:hanging="2"/>
              <w:jc w:val="center"/>
              <w:rPr>
                <w:rFonts w:ascii="NTFPreCursive" w:eastAsia="NTFPreCursivek" w:hAnsi="NTFPreCursive" w:cs="NTFPreCursivek"/>
                <w:sz w:val="16"/>
                <w:szCs w:val="16"/>
              </w:rPr>
            </w:pPr>
            <w:r w:rsidRPr="00595450">
              <w:rPr>
                <w:rFonts w:ascii="NTFPreCursive" w:eastAsia="NTFPreCursivek" w:hAnsi="NTFPreCursive" w:cs="NTFPreCursivek"/>
              </w:rPr>
              <w:t>AM</w:t>
            </w:r>
          </w:p>
        </w:tc>
        <w:tc>
          <w:tcPr>
            <w:tcW w:w="709" w:type="dxa"/>
            <w:shd w:val="clear" w:color="auto" w:fill="00B0F0"/>
          </w:tcPr>
          <w:p w:rsidR="00595450" w:rsidRPr="00595450" w:rsidRDefault="00595450">
            <w:pPr>
              <w:ind w:left="0" w:hanging="2"/>
              <w:jc w:val="center"/>
              <w:rPr>
                <w:rFonts w:ascii="NTFPreCursive" w:eastAsia="NTFPreCursivek" w:hAnsi="NTFPreCursive" w:cs="NTFPreCursivek"/>
              </w:rPr>
            </w:pPr>
          </w:p>
        </w:tc>
        <w:tc>
          <w:tcPr>
            <w:tcW w:w="3260" w:type="dxa"/>
            <w:shd w:val="clear" w:color="auto" w:fill="auto"/>
          </w:tcPr>
          <w:p w:rsidR="00595450" w:rsidRPr="00595450" w:rsidRDefault="00595450" w:rsidP="00A95255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16"/>
                <w:szCs w:val="16"/>
              </w:rPr>
            </w:pPr>
            <w:r w:rsidRPr="00595450">
              <w:rPr>
                <w:rFonts w:ascii="NTFPreCursive" w:eastAsia="NTFPreCursivek" w:hAnsi="NTFPreCursive" w:cs="NTFPreCursivek"/>
                <w:sz w:val="28"/>
                <w:szCs w:val="16"/>
              </w:rPr>
              <w:t>AM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595450" w:rsidRPr="00595450" w:rsidRDefault="00595450">
            <w:pPr>
              <w:ind w:left="0" w:hanging="2"/>
              <w:jc w:val="center"/>
              <w:rPr>
                <w:rFonts w:ascii="NTFPreCursive" w:eastAsia="NTFPreCursivek" w:hAnsi="NTFPreCursive" w:cs="NTFPreCursivek"/>
              </w:rPr>
            </w:pPr>
          </w:p>
        </w:tc>
        <w:tc>
          <w:tcPr>
            <w:tcW w:w="5247" w:type="dxa"/>
            <w:shd w:val="clear" w:color="auto" w:fill="auto"/>
          </w:tcPr>
          <w:p w:rsidR="00595450" w:rsidRPr="00595450" w:rsidRDefault="00595450">
            <w:pPr>
              <w:ind w:left="0" w:hanging="2"/>
              <w:jc w:val="center"/>
              <w:rPr>
                <w:rFonts w:ascii="NTFPreCursive" w:eastAsia="NTFPreCursivek" w:hAnsi="NTFPreCursive" w:cs="NTFPreCursivek"/>
              </w:rPr>
            </w:pPr>
            <w:r w:rsidRPr="00595450">
              <w:rPr>
                <w:rFonts w:ascii="NTFPreCursive" w:eastAsia="NTFPreCursivek" w:hAnsi="NTFPreCursive" w:cs="NTFPreCursivek"/>
              </w:rPr>
              <w:t>PM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595450" w:rsidRPr="00595450" w:rsidRDefault="00595450">
            <w:pPr>
              <w:ind w:left="0" w:hanging="2"/>
              <w:jc w:val="center"/>
              <w:rPr>
                <w:rFonts w:ascii="NTFPreCursive" w:eastAsia="NTFPreCursivek" w:hAnsi="NTFPreCursive" w:cs="NTFPreCursivek"/>
              </w:rPr>
            </w:pPr>
          </w:p>
        </w:tc>
      </w:tr>
      <w:tr w:rsidR="00595450" w:rsidRPr="00595450" w:rsidTr="00595450">
        <w:trPr>
          <w:trHeight w:val="1516"/>
        </w:trPr>
        <w:tc>
          <w:tcPr>
            <w:tcW w:w="704" w:type="dxa"/>
            <w:shd w:val="clear" w:color="auto" w:fill="auto"/>
            <w:textDirection w:val="btLr"/>
          </w:tcPr>
          <w:p w:rsidR="00595450" w:rsidRPr="00595450" w:rsidRDefault="00595450" w:rsidP="00D66530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sz w:val="32"/>
                <w:szCs w:val="32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32"/>
              </w:rPr>
              <w:t>Monday</w:t>
            </w:r>
          </w:p>
          <w:p w:rsidR="00595450" w:rsidRPr="00595450" w:rsidRDefault="00595450" w:rsidP="00D66530">
            <w:pPr>
              <w:ind w:leftChars="47" w:left="113" w:right="113" w:firstLineChars="0" w:firstLine="0"/>
              <w:rPr>
                <w:rFonts w:ascii="NTFPreCursive" w:eastAsia="NTFPreCursivek" w:hAnsi="NTFPreCursive" w:cs="NTFPreCursive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595450" w:rsidRPr="00595450" w:rsidRDefault="00595450">
            <w:pPr>
              <w:ind w:left="0" w:right="113" w:hanging="2"/>
              <w:jc w:val="center"/>
              <w:rPr>
                <w:rFonts w:ascii="NTFPreCursive" w:eastAsia="NTFPreCursivek" w:hAnsi="NTFPreCursive" w:cs="NTFPreCursivek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5450" w:rsidRPr="00595450" w:rsidRDefault="00595450">
            <w:pPr>
              <w:ind w:left="2" w:hanging="4"/>
              <w:jc w:val="center"/>
              <w:rPr>
                <w:rFonts w:ascii="NTFPreCursive" w:eastAsia="NTFPreCursivek" w:hAnsi="NTFPreCursive" w:cs="NTFPreCursivek"/>
                <w:sz w:val="36"/>
                <w:szCs w:val="40"/>
              </w:rPr>
            </w:pPr>
          </w:p>
          <w:p w:rsidR="00595450" w:rsidRPr="00595450" w:rsidRDefault="00595450" w:rsidP="0045563B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40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40"/>
              </w:rPr>
              <w:t>Reading</w:t>
            </w:r>
          </w:p>
          <w:p w:rsidR="00595450" w:rsidRPr="00595450" w:rsidRDefault="00595450" w:rsidP="0045563B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40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40"/>
              </w:rPr>
              <w:t xml:space="preserve">10-15 </w:t>
            </w:r>
            <w:proofErr w:type="spellStart"/>
            <w:r w:rsidRPr="00595450">
              <w:rPr>
                <w:rFonts w:ascii="NTFPreCursive" w:eastAsia="NTFPreCursivek" w:hAnsi="NTFPreCursive" w:cs="NTFPreCursivek"/>
                <w:sz w:val="32"/>
                <w:szCs w:val="40"/>
              </w:rPr>
              <w:t>mins</w:t>
            </w:r>
            <w:proofErr w:type="spellEnd"/>
          </w:p>
          <w:p w:rsidR="00595450" w:rsidRPr="00595450" w:rsidRDefault="00595450" w:rsidP="00595450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40"/>
              </w:rPr>
            </w:pPr>
          </w:p>
        </w:tc>
        <w:tc>
          <w:tcPr>
            <w:tcW w:w="709" w:type="dxa"/>
            <w:shd w:val="clear" w:color="auto" w:fill="00B0F0"/>
            <w:textDirection w:val="btLr"/>
          </w:tcPr>
          <w:p w:rsidR="00595450" w:rsidRPr="00595450" w:rsidRDefault="00595450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95450" w:rsidRPr="00595450" w:rsidRDefault="00595450" w:rsidP="009608D9">
            <w:pPr>
              <w:tabs>
                <w:tab w:val="left" w:pos="1200"/>
                <w:tab w:val="center" w:pos="1782"/>
              </w:tabs>
              <w:ind w:left="2" w:hanging="4"/>
              <w:jc w:val="center"/>
              <w:rPr>
                <w:rFonts w:ascii="NTFPreCursive" w:eastAsia="NTFPreCursivek" w:hAnsi="NTFPreCursive" w:cs="NTFPreCursivek"/>
                <w:sz w:val="40"/>
                <w:szCs w:val="16"/>
              </w:rPr>
            </w:pPr>
          </w:p>
          <w:p w:rsidR="00595450" w:rsidRPr="00595450" w:rsidRDefault="00595450" w:rsidP="009608D9">
            <w:pPr>
              <w:tabs>
                <w:tab w:val="left" w:pos="1200"/>
                <w:tab w:val="center" w:pos="1782"/>
              </w:tabs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16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16"/>
              </w:rPr>
              <w:t>Writing Tasks/</w:t>
            </w:r>
          </w:p>
          <w:p w:rsidR="00595450" w:rsidRPr="00595450" w:rsidRDefault="00595450" w:rsidP="009608D9">
            <w:pPr>
              <w:tabs>
                <w:tab w:val="left" w:pos="1200"/>
                <w:tab w:val="center" w:pos="1782"/>
              </w:tabs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16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16"/>
              </w:rPr>
              <w:t>Reading Comprehension</w:t>
            </w:r>
          </w:p>
          <w:p w:rsidR="00595450" w:rsidRPr="00595450" w:rsidRDefault="00595450" w:rsidP="0048285C">
            <w:pPr>
              <w:tabs>
                <w:tab w:val="left" w:pos="1200"/>
                <w:tab w:val="center" w:pos="1782"/>
              </w:tabs>
              <w:ind w:left="2" w:hanging="4"/>
              <w:jc w:val="center"/>
              <w:rPr>
                <w:rFonts w:ascii="NTFPreCursive" w:eastAsia="NTFPreCursivek" w:hAnsi="NTFPreCursive" w:cs="NTFPreCursivek"/>
                <w:sz w:val="40"/>
                <w:szCs w:val="28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textDirection w:val="btLr"/>
          </w:tcPr>
          <w:p w:rsidR="00595450" w:rsidRPr="00595450" w:rsidRDefault="00595450" w:rsidP="00610264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sz w:val="32"/>
                <w:szCs w:val="32"/>
              </w:rPr>
            </w:pPr>
          </w:p>
        </w:tc>
        <w:tc>
          <w:tcPr>
            <w:tcW w:w="5247" w:type="dxa"/>
            <w:shd w:val="clear" w:color="auto" w:fill="auto"/>
          </w:tcPr>
          <w:p w:rsidR="00595450" w:rsidRPr="00595450" w:rsidRDefault="00595450" w:rsidP="00244BAE">
            <w:pPr>
              <w:tabs>
                <w:tab w:val="left" w:pos="1200"/>
                <w:tab w:val="center" w:pos="1782"/>
              </w:tabs>
              <w:ind w:leftChars="0" w:left="0" w:firstLineChars="0" w:firstLine="0"/>
              <w:rPr>
                <w:rFonts w:ascii="NTFPreCursive" w:eastAsia="NTFPreCursivek" w:hAnsi="NTFPreCursive" w:cs="NTFPreCursivek"/>
                <w:sz w:val="32"/>
                <w:szCs w:val="40"/>
              </w:rPr>
            </w:pPr>
          </w:p>
          <w:p w:rsidR="00595450" w:rsidRPr="00595450" w:rsidRDefault="00595450" w:rsidP="00595450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</w:rPr>
              <w:t>Mat</w:t>
            </w:r>
            <w:r>
              <w:rPr>
                <w:rFonts w:ascii="NTFPreCursive" w:eastAsia="NTFPreCursivek" w:hAnsi="NTFPreCursive" w:cs="NTFPreCursivek"/>
                <w:sz w:val="32"/>
              </w:rPr>
              <w:t>hs Tasks/Topic Tasks</w:t>
            </w:r>
          </w:p>
        </w:tc>
        <w:tc>
          <w:tcPr>
            <w:tcW w:w="851" w:type="dxa"/>
            <w:shd w:val="clear" w:color="auto" w:fill="FBD4B4" w:themeFill="accent6" w:themeFillTint="66"/>
            <w:textDirection w:val="btLr"/>
          </w:tcPr>
          <w:p w:rsidR="00595450" w:rsidRPr="00595450" w:rsidRDefault="00595450">
            <w:pPr>
              <w:ind w:left="2" w:right="113" w:hanging="4"/>
              <w:jc w:val="center"/>
              <w:rPr>
                <w:rFonts w:ascii="NTFPreCursive" w:eastAsia="NTFPreCursivek" w:hAnsi="NTFPreCursive" w:cs="NTFPreCursivek"/>
                <w:sz w:val="40"/>
                <w:szCs w:val="40"/>
              </w:rPr>
            </w:pPr>
          </w:p>
        </w:tc>
      </w:tr>
      <w:tr w:rsidR="00595450" w:rsidRPr="00595450" w:rsidTr="00595450">
        <w:trPr>
          <w:trHeight w:val="1281"/>
        </w:trPr>
        <w:tc>
          <w:tcPr>
            <w:tcW w:w="704" w:type="dxa"/>
            <w:shd w:val="clear" w:color="auto" w:fill="auto"/>
            <w:textDirection w:val="btLr"/>
          </w:tcPr>
          <w:p w:rsidR="00595450" w:rsidRPr="00595450" w:rsidRDefault="00595450" w:rsidP="00975BE2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sz w:val="32"/>
                <w:szCs w:val="32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32"/>
              </w:rPr>
              <w:t>Tuesday</w:t>
            </w:r>
          </w:p>
          <w:p w:rsidR="00595450" w:rsidRPr="00595450" w:rsidRDefault="00595450" w:rsidP="00975BE2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595450" w:rsidRPr="00595450" w:rsidRDefault="00595450" w:rsidP="00975BE2">
            <w:pPr>
              <w:ind w:left="0" w:right="113" w:hanging="2"/>
              <w:jc w:val="center"/>
              <w:rPr>
                <w:rFonts w:ascii="NTFPreCursive" w:eastAsia="NTFPreCursivek" w:hAnsi="NTFPreCursive" w:cs="NTFPreCursivek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5450" w:rsidRPr="00595450" w:rsidRDefault="00595450" w:rsidP="00975BE2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sz w:val="28"/>
                <w:szCs w:val="28"/>
              </w:rPr>
            </w:pPr>
          </w:p>
          <w:p w:rsidR="00595450" w:rsidRPr="00595450" w:rsidRDefault="00595450" w:rsidP="00595450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40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40"/>
              </w:rPr>
              <w:t>Reading</w:t>
            </w:r>
          </w:p>
          <w:p w:rsidR="00595450" w:rsidRPr="00595450" w:rsidRDefault="00595450" w:rsidP="00595450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40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40"/>
              </w:rPr>
              <w:t xml:space="preserve">10-15 </w:t>
            </w:r>
            <w:proofErr w:type="spellStart"/>
            <w:r w:rsidRPr="00595450">
              <w:rPr>
                <w:rFonts w:ascii="NTFPreCursive" w:eastAsia="NTFPreCursivek" w:hAnsi="NTFPreCursive" w:cs="NTFPreCursivek"/>
                <w:sz w:val="32"/>
                <w:szCs w:val="40"/>
              </w:rPr>
              <w:t>mins</w:t>
            </w:r>
            <w:proofErr w:type="spellEnd"/>
          </w:p>
          <w:p w:rsidR="00595450" w:rsidRPr="00595450" w:rsidRDefault="00595450" w:rsidP="00F56063">
            <w:pPr>
              <w:tabs>
                <w:tab w:val="left" w:pos="1200"/>
                <w:tab w:val="center" w:pos="1782"/>
              </w:tabs>
              <w:ind w:left="2" w:hanging="4"/>
              <w:jc w:val="center"/>
              <w:rPr>
                <w:rFonts w:ascii="NTFPreCursive" w:eastAsia="NTFPreCursivek" w:hAnsi="NTFPreCursive" w:cs="NTFPreCursivek"/>
                <w:sz w:val="36"/>
                <w:szCs w:val="28"/>
              </w:rPr>
            </w:pPr>
          </w:p>
        </w:tc>
        <w:tc>
          <w:tcPr>
            <w:tcW w:w="709" w:type="dxa"/>
            <w:shd w:val="clear" w:color="auto" w:fill="00B0F0"/>
            <w:textDirection w:val="btLr"/>
          </w:tcPr>
          <w:p w:rsidR="00595450" w:rsidRPr="00595450" w:rsidRDefault="00595450" w:rsidP="00975BE2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95450" w:rsidRPr="00595450" w:rsidRDefault="00595450" w:rsidP="002A0771">
            <w:pPr>
              <w:tabs>
                <w:tab w:val="left" w:pos="1200"/>
                <w:tab w:val="center" w:pos="1782"/>
              </w:tabs>
              <w:ind w:leftChars="0" w:left="0" w:firstLineChars="0" w:firstLine="0"/>
              <w:jc w:val="center"/>
              <w:rPr>
                <w:rFonts w:ascii="NTFPreCursive" w:eastAsia="NTFPreCursivek" w:hAnsi="NTFPreCursive" w:cs="NTFPreCursivek"/>
                <w:sz w:val="36"/>
                <w:szCs w:val="16"/>
              </w:rPr>
            </w:pPr>
          </w:p>
          <w:p w:rsidR="00595450" w:rsidRPr="00595450" w:rsidRDefault="00595450" w:rsidP="00595450">
            <w:pPr>
              <w:tabs>
                <w:tab w:val="left" w:pos="1200"/>
                <w:tab w:val="center" w:pos="1782"/>
              </w:tabs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16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16"/>
              </w:rPr>
              <w:t>Writing Tasks/</w:t>
            </w:r>
          </w:p>
          <w:p w:rsidR="00595450" w:rsidRPr="00595450" w:rsidRDefault="00595450" w:rsidP="00595450">
            <w:pPr>
              <w:tabs>
                <w:tab w:val="left" w:pos="1200"/>
                <w:tab w:val="center" w:pos="1782"/>
              </w:tabs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16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16"/>
              </w:rPr>
              <w:t>Reading Comprehension</w:t>
            </w:r>
          </w:p>
          <w:p w:rsidR="00595450" w:rsidRPr="00595450" w:rsidRDefault="00595450" w:rsidP="00667FA1">
            <w:pPr>
              <w:tabs>
                <w:tab w:val="left" w:pos="1200"/>
                <w:tab w:val="center" w:pos="1782"/>
              </w:tabs>
              <w:ind w:leftChars="0" w:left="0" w:firstLineChars="0" w:firstLine="0"/>
              <w:jc w:val="center"/>
              <w:rPr>
                <w:rFonts w:ascii="NTFPreCursive" w:eastAsia="NTFPreCursivek" w:hAnsi="NTFPreCursive" w:cs="NTFPreCursivek"/>
                <w:sz w:val="36"/>
                <w:szCs w:val="28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textDirection w:val="btLr"/>
          </w:tcPr>
          <w:p w:rsidR="00595450" w:rsidRPr="00595450" w:rsidRDefault="00595450" w:rsidP="00975BE2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sz w:val="32"/>
                <w:szCs w:val="32"/>
              </w:rPr>
            </w:pPr>
          </w:p>
        </w:tc>
        <w:tc>
          <w:tcPr>
            <w:tcW w:w="5247" w:type="dxa"/>
            <w:shd w:val="clear" w:color="auto" w:fill="auto"/>
          </w:tcPr>
          <w:p w:rsidR="00595450" w:rsidRDefault="00595450" w:rsidP="00595450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</w:rPr>
            </w:pPr>
          </w:p>
          <w:p w:rsidR="00595450" w:rsidRPr="00595450" w:rsidRDefault="00595450" w:rsidP="00595450">
            <w:pPr>
              <w:ind w:left="1" w:hanging="3"/>
              <w:jc w:val="center"/>
              <w:rPr>
                <w:rFonts w:ascii="NTFPreCursive" w:eastAsia="NTFPreCursivek" w:hAnsi="NTFPreCursive" w:cs="NTFPreCursivek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</w:rPr>
              <w:t>Mat</w:t>
            </w:r>
            <w:r>
              <w:rPr>
                <w:rFonts w:ascii="NTFPreCursive" w:eastAsia="NTFPreCursivek" w:hAnsi="NTFPreCursive" w:cs="NTFPreCursivek"/>
                <w:sz w:val="32"/>
              </w:rPr>
              <w:t>hs Tasks/Topic Tasks</w:t>
            </w:r>
          </w:p>
        </w:tc>
        <w:tc>
          <w:tcPr>
            <w:tcW w:w="851" w:type="dxa"/>
            <w:shd w:val="clear" w:color="auto" w:fill="FBD4B4" w:themeFill="accent6" w:themeFillTint="66"/>
            <w:textDirection w:val="btLr"/>
          </w:tcPr>
          <w:p w:rsidR="00595450" w:rsidRPr="00595450" w:rsidRDefault="00595450" w:rsidP="00975BE2">
            <w:pPr>
              <w:ind w:left="2" w:right="113" w:hanging="4"/>
              <w:jc w:val="center"/>
              <w:rPr>
                <w:rFonts w:ascii="NTFPreCursive" w:eastAsia="NTFPreCursivek" w:hAnsi="NTFPreCursive" w:cs="NTFPreCursivek"/>
                <w:sz w:val="40"/>
                <w:szCs w:val="40"/>
              </w:rPr>
            </w:pPr>
          </w:p>
        </w:tc>
      </w:tr>
      <w:tr w:rsidR="00595450" w:rsidRPr="00595450" w:rsidTr="00595450">
        <w:trPr>
          <w:cantSplit/>
          <w:trHeight w:val="1253"/>
        </w:trPr>
        <w:tc>
          <w:tcPr>
            <w:tcW w:w="704" w:type="dxa"/>
            <w:shd w:val="clear" w:color="auto" w:fill="auto"/>
            <w:textDirection w:val="btLr"/>
          </w:tcPr>
          <w:p w:rsidR="00595450" w:rsidRPr="00595450" w:rsidRDefault="00595450" w:rsidP="00975BE2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sz w:val="28"/>
                <w:szCs w:val="32"/>
              </w:rPr>
            </w:pPr>
            <w:r w:rsidRPr="00595450">
              <w:rPr>
                <w:rFonts w:ascii="NTFPreCursive" w:eastAsia="NTFPreCursivek" w:hAnsi="NTFPreCursive" w:cs="NTFPreCursivek"/>
                <w:sz w:val="28"/>
                <w:szCs w:val="32"/>
              </w:rPr>
              <w:t>Wednesday</w:t>
            </w:r>
          </w:p>
          <w:p w:rsidR="00595450" w:rsidRPr="00595450" w:rsidRDefault="00595450" w:rsidP="00975BE2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color w:val="FF0000"/>
                <w:sz w:val="28"/>
                <w:szCs w:val="32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595450" w:rsidRPr="00595450" w:rsidRDefault="00595450" w:rsidP="00975BE2">
            <w:pPr>
              <w:ind w:left="0" w:right="113" w:hanging="2"/>
              <w:jc w:val="center"/>
              <w:rPr>
                <w:rFonts w:ascii="NTFPreCursive" w:eastAsia="NTFPreCursivek" w:hAnsi="NTFPreCursive" w:cs="NTFPreCursivek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5450" w:rsidRPr="00595450" w:rsidRDefault="00595450" w:rsidP="00595450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40"/>
              </w:rPr>
            </w:pPr>
          </w:p>
          <w:p w:rsidR="00595450" w:rsidRPr="00595450" w:rsidRDefault="00595450" w:rsidP="00595450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40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40"/>
              </w:rPr>
              <w:t>Reading</w:t>
            </w:r>
          </w:p>
          <w:p w:rsidR="00595450" w:rsidRPr="00595450" w:rsidRDefault="00595450" w:rsidP="00595450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40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40"/>
              </w:rPr>
              <w:t xml:space="preserve">10-15 </w:t>
            </w:r>
            <w:proofErr w:type="spellStart"/>
            <w:r w:rsidRPr="00595450">
              <w:rPr>
                <w:rFonts w:ascii="NTFPreCursive" w:eastAsia="NTFPreCursivek" w:hAnsi="NTFPreCursive" w:cs="NTFPreCursivek"/>
                <w:sz w:val="32"/>
                <w:szCs w:val="40"/>
              </w:rPr>
              <w:t>mins</w:t>
            </w:r>
            <w:proofErr w:type="spellEnd"/>
          </w:p>
          <w:p w:rsidR="00595450" w:rsidRPr="00595450" w:rsidRDefault="00595450" w:rsidP="00595450">
            <w:pPr>
              <w:ind w:left="1" w:hanging="3"/>
              <w:rPr>
                <w:rFonts w:ascii="NTFPreCursive" w:eastAsia="NTFPreCursivek" w:hAnsi="NTFPreCursive" w:cs="NTFPreCursive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B0F0"/>
            <w:textDirection w:val="btLr"/>
          </w:tcPr>
          <w:p w:rsidR="00595450" w:rsidRPr="00595450" w:rsidRDefault="00595450" w:rsidP="00975BE2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95450" w:rsidRPr="00595450" w:rsidRDefault="00595450" w:rsidP="00595450">
            <w:pPr>
              <w:tabs>
                <w:tab w:val="left" w:pos="1200"/>
                <w:tab w:val="center" w:pos="1782"/>
              </w:tabs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16"/>
              </w:rPr>
            </w:pPr>
          </w:p>
          <w:p w:rsidR="00595450" w:rsidRPr="00595450" w:rsidRDefault="00595450" w:rsidP="00595450">
            <w:pPr>
              <w:tabs>
                <w:tab w:val="left" w:pos="1200"/>
                <w:tab w:val="center" w:pos="1782"/>
              </w:tabs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16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16"/>
              </w:rPr>
              <w:t>Writing Tasks/</w:t>
            </w:r>
          </w:p>
          <w:p w:rsidR="00595450" w:rsidRPr="00595450" w:rsidRDefault="00595450" w:rsidP="00595450">
            <w:pPr>
              <w:tabs>
                <w:tab w:val="left" w:pos="1200"/>
                <w:tab w:val="center" w:pos="1782"/>
              </w:tabs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16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16"/>
              </w:rPr>
              <w:t>Reading Comprehension</w:t>
            </w:r>
          </w:p>
          <w:p w:rsidR="00595450" w:rsidRPr="00595450" w:rsidRDefault="00595450" w:rsidP="00667FA1">
            <w:pPr>
              <w:tabs>
                <w:tab w:val="left" w:pos="1200"/>
                <w:tab w:val="center" w:pos="1782"/>
              </w:tabs>
              <w:ind w:leftChars="0" w:left="0" w:right="113" w:firstLineChars="0" w:firstLine="0"/>
              <w:jc w:val="center"/>
              <w:rPr>
                <w:rFonts w:ascii="NTFPreCursive" w:eastAsia="NTFPreCursivek" w:hAnsi="NTFPreCursive" w:cs="NTFPreCursivek"/>
                <w:sz w:val="36"/>
                <w:szCs w:val="16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textDirection w:val="btLr"/>
          </w:tcPr>
          <w:p w:rsidR="00595450" w:rsidRPr="00595450" w:rsidRDefault="00595450" w:rsidP="00975BE2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sz w:val="32"/>
                <w:szCs w:val="32"/>
              </w:rPr>
            </w:pPr>
          </w:p>
        </w:tc>
        <w:tc>
          <w:tcPr>
            <w:tcW w:w="5247" w:type="dxa"/>
            <w:shd w:val="clear" w:color="auto" w:fill="auto"/>
          </w:tcPr>
          <w:p w:rsidR="00595450" w:rsidRDefault="00595450" w:rsidP="00595450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</w:rPr>
            </w:pPr>
          </w:p>
          <w:p w:rsidR="00595450" w:rsidRPr="00595450" w:rsidRDefault="00595450" w:rsidP="00595450">
            <w:pPr>
              <w:ind w:left="1" w:hanging="3"/>
              <w:jc w:val="center"/>
              <w:rPr>
                <w:rFonts w:ascii="NTFPreCursive" w:eastAsia="NTFPreCursivek" w:hAnsi="NTFPreCursive" w:cs="NTFPreCursivek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</w:rPr>
              <w:t>Mat</w:t>
            </w:r>
            <w:r>
              <w:rPr>
                <w:rFonts w:ascii="NTFPreCursive" w:eastAsia="NTFPreCursivek" w:hAnsi="NTFPreCursive" w:cs="NTFPreCursivek"/>
                <w:sz w:val="32"/>
              </w:rPr>
              <w:t>hs Tasks/Topic Tasks</w:t>
            </w:r>
          </w:p>
        </w:tc>
        <w:tc>
          <w:tcPr>
            <w:tcW w:w="851" w:type="dxa"/>
            <w:shd w:val="clear" w:color="auto" w:fill="FBD4B4" w:themeFill="accent6" w:themeFillTint="66"/>
            <w:textDirection w:val="btLr"/>
          </w:tcPr>
          <w:p w:rsidR="00595450" w:rsidRPr="00595450" w:rsidRDefault="00595450" w:rsidP="00975BE2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color w:val="FF0000"/>
                <w:sz w:val="28"/>
                <w:szCs w:val="40"/>
              </w:rPr>
            </w:pPr>
          </w:p>
        </w:tc>
      </w:tr>
      <w:tr w:rsidR="00595450" w:rsidRPr="00595450" w:rsidTr="00595450">
        <w:trPr>
          <w:trHeight w:val="1598"/>
        </w:trPr>
        <w:tc>
          <w:tcPr>
            <w:tcW w:w="704" w:type="dxa"/>
            <w:shd w:val="clear" w:color="auto" w:fill="auto"/>
            <w:textDirection w:val="btLr"/>
          </w:tcPr>
          <w:p w:rsidR="00595450" w:rsidRPr="00595450" w:rsidRDefault="00595450" w:rsidP="00975BE2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sz w:val="32"/>
                <w:szCs w:val="32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32"/>
              </w:rPr>
              <w:t>Thursday</w:t>
            </w:r>
          </w:p>
          <w:p w:rsidR="00595450" w:rsidRPr="00595450" w:rsidRDefault="00595450" w:rsidP="00975BE2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595450" w:rsidRPr="00595450" w:rsidRDefault="00595450" w:rsidP="00975BE2">
            <w:pPr>
              <w:ind w:left="0" w:right="113" w:hanging="2"/>
              <w:jc w:val="center"/>
              <w:rPr>
                <w:rFonts w:ascii="NTFPreCursive" w:eastAsia="NTFPreCursivek" w:hAnsi="NTFPreCursive" w:cs="NTFPreCursivek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5450" w:rsidRPr="00595450" w:rsidRDefault="00595450" w:rsidP="00595450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40"/>
              </w:rPr>
            </w:pPr>
          </w:p>
          <w:p w:rsidR="00595450" w:rsidRPr="00595450" w:rsidRDefault="00595450" w:rsidP="00595450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40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40"/>
              </w:rPr>
              <w:t>Reading</w:t>
            </w:r>
          </w:p>
          <w:p w:rsidR="00595450" w:rsidRPr="00595450" w:rsidRDefault="00595450" w:rsidP="00595450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40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40"/>
              </w:rPr>
              <w:t xml:space="preserve">10-15 </w:t>
            </w:r>
            <w:proofErr w:type="spellStart"/>
            <w:r w:rsidRPr="00595450">
              <w:rPr>
                <w:rFonts w:ascii="NTFPreCursive" w:eastAsia="NTFPreCursivek" w:hAnsi="NTFPreCursive" w:cs="NTFPreCursivek"/>
                <w:sz w:val="32"/>
                <w:szCs w:val="40"/>
              </w:rPr>
              <w:t>mins</w:t>
            </w:r>
            <w:proofErr w:type="spellEnd"/>
          </w:p>
          <w:p w:rsidR="00595450" w:rsidRPr="00595450" w:rsidRDefault="00595450" w:rsidP="00595450">
            <w:pPr>
              <w:tabs>
                <w:tab w:val="left" w:pos="1200"/>
                <w:tab w:val="center" w:pos="1782"/>
              </w:tabs>
              <w:ind w:left="2" w:hanging="4"/>
              <w:jc w:val="center"/>
              <w:rPr>
                <w:rFonts w:ascii="NTFPreCursive" w:eastAsia="NTFPreCursivek" w:hAnsi="NTFPreCursive" w:cs="NTFPreCursivek"/>
                <w:sz w:val="36"/>
                <w:szCs w:val="28"/>
              </w:rPr>
            </w:pPr>
          </w:p>
        </w:tc>
        <w:tc>
          <w:tcPr>
            <w:tcW w:w="709" w:type="dxa"/>
            <w:shd w:val="clear" w:color="auto" w:fill="00B0F0"/>
            <w:textDirection w:val="btLr"/>
          </w:tcPr>
          <w:p w:rsidR="00595450" w:rsidRPr="00595450" w:rsidRDefault="00595450" w:rsidP="00975BE2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95450" w:rsidRPr="00595450" w:rsidRDefault="00595450" w:rsidP="00595450">
            <w:pPr>
              <w:tabs>
                <w:tab w:val="left" w:pos="1200"/>
                <w:tab w:val="center" w:pos="1782"/>
              </w:tabs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16"/>
              </w:rPr>
            </w:pPr>
          </w:p>
          <w:p w:rsidR="00595450" w:rsidRPr="00595450" w:rsidRDefault="00595450" w:rsidP="00595450">
            <w:pPr>
              <w:tabs>
                <w:tab w:val="left" w:pos="1200"/>
                <w:tab w:val="center" w:pos="1782"/>
              </w:tabs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16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16"/>
              </w:rPr>
              <w:t>Writing Tasks/</w:t>
            </w:r>
          </w:p>
          <w:p w:rsidR="00595450" w:rsidRPr="00595450" w:rsidRDefault="00595450" w:rsidP="00595450">
            <w:pPr>
              <w:tabs>
                <w:tab w:val="left" w:pos="1200"/>
                <w:tab w:val="center" w:pos="1782"/>
              </w:tabs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16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16"/>
              </w:rPr>
              <w:t>Reading Comprehension</w:t>
            </w:r>
          </w:p>
          <w:p w:rsidR="00595450" w:rsidRPr="00595450" w:rsidRDefault="00595450" w:rsidP="005D054D">
            <w:pPr>
              <w:tabs>
                <w:tab w:val="left" w:pos="1200"/>
                <w:tab w:val="center" w:pos="1782"/>
              </w:tabs>
              <w:spacing w:line="240" w:lineRule="auto"/>
              <w:ind w:left="2" w:hanging="4"/>
              <w:jc w:val="center"/>
              <w:rPr>
                <w:rFonts w:ascii="NTFPreCursive" w:eastAsia="NTFPreCursivek" w:hAnsi="NTFPreCursive" w:cs="NTFPreCursivek"/>
                <w:sz w:val="36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textDirection w:val="btLr"/>
          </w:tcPr>
          <w:p w:rsidR="00595450" w:rsidRPr="00595450" w:rsidRDefault="00595450" w:rsidP="00975BE2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sz w:val="32"/>
                <w:szCs w:val="32"/>
              </w:rPr>
            </w:pPr>
          </w:p>
        </w:tc>
        <w:tc>
          <w:tcPr>
            <w:tcW w:w="5247" w:type="dxa"/>
            <w:shd w:val="clear" w:color="auto" w:fill="auto"/>
          </w:tcPr>
          <w:p w:rsidR="00595450" w:rsidRPr="00595450" w:rsidRDefault="00595450" w:rsidP="00F56063">
            <w:pPr>
              <w:ind w:left="2" w:hanging="4"/>
              <w:jc w:val="center"/>
              <w:rPr>
                <w:rFonts w:ascii="NTFPreCursive" w:eastAsia="NTFPreCursivek" w:hAnsi="NTFPreCursive" w:cs="NTFPreCursivek"/>
                <w:sz w:val="36"/>
                <w:szCs w:val="40"/>
              </w:rPr>
            </w:pPr>
          </w:p>
          <w:p w:rsidR="00595450" w:rsidRPr="00595450" w:rsidRDefault="00595450" w:rsidP="00975BE2">
            <w:pPr>
              <w:ind w:left="1" w:hanging="3"/>
              <w:jc w:val="center"/>
              <w:rPr>
                <w:rFonts w:ascii="NTFPreCursive" w:eastAsia="NTFPreCursivek" w:hAnsi="NTFPreCursive" w:cs="NTFPreCursivek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</w:rPr>
              <w:t>Mat</w:t>
            </w:r>
            <w:r>
              <w:rPr>
                <w:rFonts w:ascii="NTFPreCursive" w:eastAsia="NTFPreCursivek" w:hAnsi="NTFPreCursive" w:cs="NTFPreCursivek"/>
                <w:sz w:val="32"/>
              </w:rPr>
              <w:t>hs Tasks/Topic Tasks</w:t>
            </w:r>
          </w:p>
        </w:tc>
        <w:tc>
          <w:tcPr>
            <w:tcW w:w="851" w:type="dxa"/>
            <w:shd w:val="clear" w:color="auto" w:fill="FBD4B4" w:themeFill="accent6" w:themeFillTint="66"/>
            <w:textDirection w:val="btLr"/>
          </w:tcPr>
          <w:p w:rsidR="00595450" w:rsidRPr="00595450" w:rsidRDefault="00595450" w:rsidP="00975BE2">
            <w:pPr>
              <w:ind w:left="2" w:right="113" w:hanging="4"/>
              <w:jc w:val="center"/>
              <w:rPr>
                <w:rFonts w:ascii="NTFPreCursive" w:eastAsia="NTFPreCursivek" w:hAnsi="NTFPreCursive" w:cs="NTFPreCursivek"/>
                <w:sz w:val="40"/>
                <w:szCs w:val="40"/>
              </w:rPr>
            </w:pPr>
          </w:p>
        </w:tc>
      </w:tr>
      <w:tr w:rsidR="00595450" w:rsidRPr="00595450" w:rsidTr="00595450">
        <w:trPr>
          <w:cantSplit/>
          <w:trHeight w:val="1403"/>
        </w:trPr>
        <w:tc>
          <w:tcPr>
            <w:tcW w:w="704" w:type="dxa"/>
            <w:shd w:val="clear" w:color="auto" w:fill="FFFFFF"/>
            <w:textDirection w:val="btLr"/>
          </w:tcPr>
          <w:p w:rsidR="00595450" w:rsidRPr="00595450" w:rsidRDefault="00595450" w:rsidP="00975BE2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sz w:val="32"/>
                <w:szCs w:val="32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32"/>
              </w:rPr>
              <w:t>Friday</w:t>
            </w:r>
          </w:p>
          <w:p w:rsidR="00595450" w:rsidRPr="00595450" w:rsidRDefault="00595450" w:rsidP="00975BE2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595450" w:rsidRPr="00595450" w:rsidRDefault="00595450" w:rsidP="00975BE2">
            <w:pPr>
              <w:ind w:left="0" w:right="113" w:hanging="2"/>
              <w:jc w:val="center"/>
              <w:rPr>
                <w:rFonts w:ascii="NTFPreCursive" w:eastAsia="NTFPreCursivek" w:hAnsi="NTFPreCursive" w:cs="NTFPreCursivek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5450" w:rsidRPr="00595450" w:rsidRDefault="00595450" w:rsidP="00595450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40"/>
              </w:rPr>
            </w:pPr>
          </w:p>
          <w:p w:rsidR="00595450" w:rsidRPr="00595450" w:rsidRDefault="00595450" w:rsidP="00595450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40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40"/>
              </w:rPr>
              <w:t>Reading</w:t>
            </w:r>
          </w:p>
          <w:p w:rsidR="00595450" w:rsidRPr="00595450" w:rsidRDefault="00595450" w:rsidP="00595450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40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40"/>
              </w:rPr>
              <w:t xml:space="preserve">10-15 </w:t>
            </w:r>
            <w:proofErr w:type="spellStart"/>
            <w:r w:rsidRPr="00595450">
              <w:rPr>
                <w:rFonts w:ascii="NTFPreCursive" w:eastAsia="NTFPreCursivek" w:hAnsi="NTFPreCursive" w:cs="NTFPreCursivek"/>
                <w:sz w:val="32"/>
                <w:szCs w:val="40"/>
              </w:rPr>
              <w:t>mins</w:t>
            </w:r>
            <w:proofErr w:type="spellEnd"/>
          </w:p>
          <w:p w:rsidR="00595450" w:rsidRPr="00595450" w:rsidRDefault="00595450" w:rsidP="00244BAE">
            <w:pPr>
              <w:ind w:left="2" w:hanging="4"/>
              <w:jc w:val="center"/>
              <w:rPr>
                <w:rFonts w:ascii="NTFPreCursive" w:eastAsia="NTFPreCursivek" w:hAnsi="NTFPreCursive" w:cs="NTFPreCursivek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00B0F0"/>
            <w:textDirection w:val="btLr"/>
          </w:tcPr>
          <w:p w:rsidR="00595450" w:rsidRPr="00595450" w:rsidRDefault="00595450" w:rsidP="00975BE2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95450" w:rsidRPr="00595450" w:rsidRDefault="00595450" w:rsidP="00595450">
            <w:pPr>
              <w:tabs>
                <w:tab w:val="left" w:pos="1200"/>
                <w:tab w:val="center" w:pos="1782"/>
              </w:tabs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16"/>
              </w:rPr>
            </w:pPr>
          </w:p>
          <w:p w:rsidR="00595450" w:rsidRPr="00595450" w:rsidRDefault="00595450" w:rsidP="00595450">
            <w:pPr>
              <w:tabs>
                <w:tab w:val="left" w:pos="1200"/>
                <w:tab w:val="center" w:pos="1782"/>
              </w:tabs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16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16"/>
              </w:rPr>
              <w:t>Writing Tasks/</w:t>
            </w:r>
          </w:p>
          <w:p w:rsidR="00595450" w:rsidRPr="00595450" w:rsidRDefault="00595450" w:rsidP="00595450">
            <w:pPr>
              <w:tabs>
                <w:tab w:val="left" w:pos="1200"/>
                <w:tab w:val="center" w:pos="1782"/>
              </w:tabs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  <w:szCs w:val="16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  <w:szCs w:val="16"/>
              </w:rPr>
              <w:t>Reading Comprehension</w:t>
            </w:r>
          </w:p>
          <w:p w:rsidR="00595450" w:rsidRPr="00595450" w:rsidRDefault="00595450" w:rsidP="00811DB4">
            <w:pPr>
              <w:tabs>
                <w:tab w:val="left" w:pos="1200"/>
                <w:tab w:val="center" w:pos="1782"/>
              </w:tabs>
              <w:ind w:left="2" w:hanging="4"/>
              <w:jc w:val="center"/>
              <w:rPr>
                <w:rFonts w:ascii="NTFPreCursive" w:eastAsia="NTFPreCursivek" w:hAnsi="NTFPreCursive" w:cs="NTFPreCursivek"/>
                <w:sz w:val="36"/>
                <w:szCs w:val="20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textDirection w:val="btLr"/>
          </w:tcPr>
          <w:p w:rsidR="00595450" w:rsidRPr="00595450" w:rsidRDefault="00595450" w:rsidP="00975BE2">
            <w:pPr>
              <w:ind w:left="1" w:right="113" w:hanging="3"/>
              <w:jc w:val="center"/>
              <w:rPr>
                <w:rFonts w:ascii="NTFPreCursive" w:eastAsia="NTFPreCursivek" w:hAnsi="NTFPreCursive" w:cs="NTFPreCursivek"/>
                <w:sz w:val="32"/>
                <w:szCs w:val="32"/>
              </w:rPr>
            </w:pPr>
          </w:p>
        </w:tc>
        <w:tc>
          <w:tcPr>
            <w:tcW w:w="5247" w:type="dxa"/>
            <w:shd w:val="clear" w:color="auto" w:fill="auto"/>
          </w:tcPr>
          <w:p w:rsidR="00595450" w:rsidRDefault="00595450" w:rsidP="00975BE2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32"/>
              </w:rPr>
            </w:pPr>
          </w:p>
          <w:p w:rsidR="00595450" w:rsidRPr="00595450" w:rsidRDefault="00595450" w:rsidP="00975BE2">
            <w:pPr>
              <w:ind w:left="1" w:hanging="3"/>
              <w:jc w:val="center"/>
              <w:rPr>
                <w:rFonts w:ascii="NTFPreCursive" w:eastAsia="NTFPreCursivek" w:hAnsi="NTFPreCursive" w:cs="NTFPreCursivek"/>
                <w:sz w:val="40"/>
                <w:szCs w:val="40"/>
              </w:rPr>
            </w:pPr>
            <w:r w:rsidRPr="00595450">
              <w:rPr>
                <w:rFonts w:ascii="NTFPreCursive" w:eastAsia="NTFPreCursivek" w:hAnsi="NTFPreCursive" w:cs="NTFPreCursivek"/>
                <w:sz w:val="32"/>
              </w:rPr>
              <w:t>Mat</w:t>
            </w:r>
            <w:r>
              <w:rPr>
                <w:rFonts w:ascii="NTFPreCursive" w:eastAsia="NTFPreCursivek" w:hAnsi="NTFPreCursive" w:cs="NTFPreCursivek"/>
                <w:sz w:val="32"/>
              </w:rPr>
              <w:t>hs Tasks/Topic Tasks</w:t>
            </w:r>
          </w:p>
        </w:tc>
        <w:tc>
          <w:tcPr>
            <w:tcW w:w="851" w:type="dxa"/>
            <w:shd w:val="clear" w:color="auto" w:fill="FBD4B4" w:themeFill="accent6" w:themeFillTint="66"/>
            <w:textDirection w:val="btLr"/>
          </w:tcPr>
          <w:p w:rsidR="00595450" w:rsidRPr="00595450" w:rsidRDefault="00595450" w:rsidP="00975BE2">
            <w:pPr>
              <w:ind w:left="2" w:right="113" w:hanging="4"/>
              <w:jc w:val="center"/>
              <w:rPr>
                <w:rFonts w:ascii="NTFPreCursive" w:eastAsia="NTFPreCursivek" w:hAnsi="NTFPreCursive" w:cs="NTFPreCursivek"/>
                <w:sz w:val="40"/>
                <w:szCs w:val="40"/>
              </w:rPr>
            </w:pPr>
          </w:p>
        </w:tc>
      </w:tr>
    </w:tbl>
    <w:p w:rsidR="00782465" w:rsidRPr="00595450" w:rsidRDefault="00782465" w:rsidP="00424474">
      <w:pPr>
        <w:ind w:leftChars="0" w:left="0" w:firstLineChars="0" w:firstLine="0"/>
        <w:rPr>
          <w:rFonts w:ascii="NTFPreCursive" w:eastAsia="NTFPreCursivek" w:hAnsi="NTFPreCursive" w:cs="NTFPreCursivek"/>
          <w:sz w:val="28"/>
          <w:szCs w:val="28"/>
        </w:rPr>
      </w:pPr>
    </w:p>
    <w:sectPr w:rsidR="00782465" w:rsidRPr="00595450" w:rsidSect="004240DD">
      <w:pgSz w:w="16838" w:h="11906"/>
      <w:pgMar w:top="426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F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6DF1"/>
    <w:multiLevelType w:val="hybridMultilevel"/>
    <w:tmpl w:val="585C23B2"/>
    <w:lvl w:ilvl="0" w:tplc="442474FC">
      <w:numFmt w:val="bullet"/>
      <w:lvlText w:val="-"/>
      <w:lvlJc w:val="left"/>
      <w:pPr>
        <w:ind w:left="358" w:hanging="360"/>
      </w:pPr>
      <w:rPr>
        <w:rFonts w:ascii="NTFPreCursivek" w:eastAsia="NTFPreCursivek" w:hAnsi="NTFPreCursivek" w:cs="NTFPreCursivek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562A5C3D"/>
    <w:multiLevelType w:val="hybridMultilevel"/>
    <w:tmpl w:val="CB9805F6"/>
    <w:lvl w:ilvl="0" w:tplc="3C10C3B6">
      <w:numFmt w:val="bullet"/>
      <w:lvlText w:val="-"/>
      <w:lvlJc w:val="left"/>
      <w:pPr>
        <w:ind w:left="358" w:hanging="360"/>
      </w:pPr>
      <w:rPr>
        <w:rFonts w:ascii="NTFPreCursivek" w:eastAsia="NTFPreCursivek" w:hAnsi="NTFPreCursivek" w:cs="NTFPreCursivek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778F6F79"/>
    <w:multiLevelType w:val="hybridMultilevel"/>
    <w:tmpl w:val="7696F36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65"/>
    <w:rsid w:val="000F4F91"/>
    <w:rsid w:val="00121D6B"/>
    <w:rsid w:val="0019722F"/>
    <w:rsid w:val="001A765D"/>
    <w:rsid w:val="001A7990"/>
    <w:rsid w:val="001B234B"/>
    <w:rsid w:val="001E1AA5"/>
    <w:rsid w:val="001F5725"/>
    <w:rsid w:val="00214B43"/>
    <w:rsid w:val="00244BAE"/>
    <w:rsid w:val="0024560A"/>
    <w:rsid w:val="002A0771"/>
    <w:rsid w:val="002A25A6"/>
    <w:rsid w:val="002B42A9"/>
    <w:rsid w:val="0030585F"/>
    <w:rsid w:val="00325C6F"/>
    <w:rsid w:val="00397761"/>
    <w:rsid w:val="003D62BE"/>
    <w:rsid w:val="003F466E"/>
    <w:rsid w:val="00405F75"/>
    <w:rsid w:val="004240DD"/>
    <w:rsid w:val="00424474"/>
    <w:rsid w:val="0045563B"/>
    <w:rsid w:val="0046663A"/>
    <w:rsid w:val="0048285C"/>
    <w:rsid w:val="004D0FFD"/>
    <w:rsid w:val="00541733"/>
    <w:rsid w:val="0056039E"/>
    <w:rsid w:val="00562406"/>
    <w:rsid w:val="00580D01"/>
    <w:rsid w:val="00595450"/>
    <w:rsid w:val="005B248C"/>
    <w:rsid w:val="005D054D"/>
    <w:rsid w:val="00610264"/>
    <w:rsid w:val="00655A94"/>
    <w:rsid w:val="00667FA1"/>
    <w:rsid w:val="006A5A35"/>
    <w:rsid w:val="006C5BC6"/>
    <w:rsid w:val="006E21C0"/>
    <w:rsid w:val="007149F1"/>
    <w:rsid w:val="00715E7F"/>
    <w:rsid w:val="00782465"/>
    <w:rsid w:val="007A449E"/>
    <w:rsid w:val="007B620E"/>
    <w:rsid w:val="007D4BF8"/>
    <w:rsid w:val="00802907"/>
    <w:rsid w:val="00811DB4"/>
    <w:rsid w:val="008350B6"/>
    <w:rsid w:val="0083756C"/>
    <w:rsid w:val="00840562"/>
    <w:rsid w:val="00842515"/>
    <w:rsid w:val="00850D31"/>
    <w:rsid w:val="00870A61"/>
    <w:rsid w:val="00883229"/>
    <w:rsid w:val="0088745E"/>
    <w:rsid w:val="00887DFC"/>
    <w:rsid w:val="008B5B7C"/>
    <w:rsid w:val="008E2DE0"/>
    <w:rsid w:val="008F1CA9"/>
    <w:rsid w:val="009608D9"/>
    <w:rsid w:val="009636A3"/>
    <w:rsid w:val="00975288"/>
    <w:rsid w:val="00975BE2"/>
    <w:rsid w:val="009D2069"/>
    <w:rsid w:val="00A038B1"/>
    <w:rsid w:val="00A11535"/>
    <w:rsid w:val="00A21DD4"/>
    <w:rsid w:val="00A25086"/>
    <w:rsid w:val="00A95255"/>
    <w:rsid w:val="00AA1846"/>
    <w:rsid w:val="00AB558F"/>
    <w:rsid w:val="00AC250C"/>
    <w:rsid w:val="00AC636F"/>
    <w:rsid w:val="00B143F4"/>
    <w:rsid w:val="00B27B36"/>
    <w:rsid w:val="00B853DA"/>
    <w:rsid w:val="00B9086C"/>
    <w:rsid w:val="00BA2B07"/>
    <w:rsid w:val="00BD22EA"/>
    <w:rsid w:val="00BF195B"/>
    <w:rsid w:val="00BF5F47"/>
    <w:rsid w:val="00C03B3C"/>
    <w:rsid w:val="00CD6151"/>
    <w:rsid w:val="00CF568E"/>
    <w:rsid w:val="00D66530"/>
    <w:rsid w:val="00D82D90"/>
    <w:rsid w:val="00DC271A"/>
    <w:rsid w:val="00E47497"/>
    <w:rsid w:val="00E5625C"/>
    <w:rsid w:val="00E578CF"/>
    <w:rsid w:val="00EC5972"/>
    <w:rsid w:val="00EF195E"/>
    <w:rsid w:val="00F073E5"/>
    <w:rsid w:val="00F17230"/>
    <w:rsid w:val="00F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1338"/>
  <w15:docId w15:val="{9A9FDB74-F9F5-43B3-8BC7-450C3016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4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FwaSSBePB/ZZP99AaYCrPL2J6A==">AMUW2mXBclE0xsFlSo+hmcIyYrA5l29e5meHpprP2GAvTWt+LBJ60aEHwoJdb8xLrNbfw2vT+OlxU3U0ApfxDEscjDoBcUwC+lzDcsbxYa0GLCiG8fvVH8s=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Factory Install</dc:creator>
  <cp:lastModifiedBy>Jessica Rood</cp:lastModifiedBy>
  <cp:revision>4</cp:revision>
  <cp:lastPrinted>2020-03-13T16:13:00Z</cp:lastPrinted>
  <dcterms:created xsi:type="dcterms:W3CDTF">2020-03-17T15:35:00Z</dcterms:created>
  <dcterms:modified xsi:type="dcterms:W3CDTF">2020-03-17T15:56:00Z</dcterms:modified>
</cp:coreProperties>
</file>